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FD" w:rsidRPr="00FF01AF" w:rsidRDefault="00FF01AF" w:rsidP="00DD09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1AF">
        <w:rPr>
          <w:rFonts w:ascii="Times New Roman" w:hAnsi="Times New Roman" w:cs="Times New Roman"/>
          <w:sz w:val="24"/>
          <w:szCs w:val="24"/>
        </w:rPr>
        <w:t>Отчет по устранению недостатков, выявленных в ходе независимой оценки качества условий оказания услуг</w:t>
      </w:r>
    </w:p>
    <w:p w:rsidR="00FF01AF" w:rsidRDefault="00FF01AF" w:rsidP="00044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1AF">
        <w:rPr>
          <w:rFonts w:ascii="Times New Roman" w:hAnsi="Times New Roman" w:cs="Times New Roman"/>
          <w:sz w:val="24"/>
          <w:szCs w:val="24"/>
        </w:rPr>
        <w:t>МАОУ «СОШ № 9»</w:t>
      </w:r>
    </w:p>
    <w:p w:rsidR="00DD0967" w:rsidRDefault="00716D78" w:rsidP="00044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F34DB1">
        <w:rPr>
          <w:rFonts w:ascii="Times New Roman" w:hAnsi="Times New Roman" w:cs="Times New Roman"/>
          <w:sz w:val="24"/>
          <w:szCs w:val="24"/>
        </w:rPr>
        <w:t xml:space="preserve">2 полугодие </w:t>
      </w:r>
      <w:r>
        <w:rPr>
          <w:rFonts w:ascii="Times New Roman" w:hAnsi="Times New Roman" w:cs="Times New Roman"/>
          <w:sz w:val="24"/>
          <w:szCs w:val="24"/>
        </w:rPr>
        <w:t>2019 год</w:t>
      </w:r>
      <w:r w:rsidR="00F34DB1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3369"/>
        <w:gridCol w:w="3234"/>
        <w:gridCol w:w="1560"/>
        <w:gridCol w:w="2435"/>
        <w:gridCol w:w="2977"/>
        <w:gridCol w:w="1701"/>
      </w:tblGrid>
      <w:tr w:rsidR="00044CA9" w:rsidTr="00300E71">
        <w:tc>
          <w:tcPr>
            <w:tcW w:w="3369" w:type="dxa"/>
            <w:vMerge w:val="restart"/>
          </w:tcPr>
          <w:p w:rsidR="00FF01AF" w:rsidRPr="001412B4" w:rsidRDefault="00FF01AF" w:rsidP="00044CA9">
            <w:pPr>
              <w:jc w:val="center"/>
              <w:rPr>
                <w:sz w:val="24"/>
                <w:szCs w:val="24"/>
              </w:rPr>
            </w:pPr>
            <w:r w:rsidRPr="001412B4">
              <w:rPr>
                <w:rStyle w:val="20"/>
                <w:rFonts w:eastAsiaTheme="minorHAnsi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1412B4">
              <w:rPr>
                <w:rStyle w:val="20"/>
                <w:rFonts w:eastAsiaTheme="minorHAnsi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1412B4">
              <w:rPr>
                <w:rStyle w:val="20"/>
                <w:rFonts w:eastAsiaTheme="minorHAnsi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3234" w:type="dxa"/>
            <w:vMerge w:val="restart"/>
            <w:vAlign w:val="bottom"/>
          </w:tcPr>
          <w:p w:rsidR="00FF01AF" w:rsidRPr="001412B4" w:rsidRDefault="00FF01AF" w:rsidP="00044CA9">
            <w:pPr>
              <w:jc w:val="center"/>
              <w:rPr>
                <w:sz w:val="24"/>
                <w:szCs w:val="24"/>
              </w:rPr>
            </w:pPr>
            <w:r w:rsidRPr="001412B4">
              <w:rPr>
                <w:rStyle w:val="20"/>
                <w:rFonts w:eastAsiaTheme="minorHAnsi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60" w:type="dxa"/>
            <w:vMerge w:val="restart"/>
          </w:tcPr>
          <w:p w:rsidR="00FF01AF" w:rsidRPr="001412B4" w:rsidRDefault="00FF01AF" w:rsidP="00044CA9">
            <w:pPr>
              <w:jc w:val="center"/>
              <w:rPr>
                <w:sz w:val="24"/>
                <w:szCs w:val="24"/>
              </w:rPr>
            </w:pPr>
            <w:r w:rsidRPr="001412B4">
              <w:rPr>
                <w:rStyle w:val="20"/>
                <w:rFonts w:eastAsiaTheme="minorHAnsi"/>
                <w:sz w:val="24"/>
                <w:szCs w:val="24"/>
              </w:rPr>
              <w:t>Плановый</w:t>
            </w:r>
          </w:p>
          <w:p w:rsidR="00FF01AF" w:rsidRPr="001412B4" w:rsidRDefault="00FF01AF" w:rsidP="00044CA9">
            <w:pPr>
              <w:jc w:val="center"/>
              <w:rPr>
                <w:sz w:val="24"/>
                <w:szCs w:val="24"/>
              </w:rPr>
            </w:pPr>
            <w:r w:rsidRPr="001412B4">
              <w:rPr>
                <w:rStyle w:val="20"/>
                <w:rFonts w:eastAsiaTheme="minorHAnsi"/>
                <w:sz w:val="24"/>
                <w:szCs w:val="24"/>
              </w:rPr>
              <w:t>срок</w:t>
            </w:r>
          </w:p>
          <w:p w:rsidR="00FF01AF" w:rsidRPr="001412B4" w:rsidRDefault="00FF01AF" w:rsidP="00044CA9">
            <w:pPr>
              <w:jc w:val="center"/>
              <w:rPr>
                <w:sz w:val="24"/>
                <w:szCs w:val="24"/>
              </w:rPr>
            </w:pPr>
            <w:r w:rsidRPr="001412B4">
              <w:rPr>
                <w:rStyle w:val="20"/>
                <w:rFonts w:eastAsiaTheme="minorHAnsi"/>
                <w:sz w:val="24"/>
                <w:szCs w:val="24"/>
              </w:rPr>
              <w:t>реализации</w:t>
            </w:r>
          </w:p>
          <w:p w:rsidR="00FF01AF" w:rsidRPr="001412B4" w:rsidRDefault="00FF01AF" w:rsidP="00044CA9">
            <w:pPr>
              <w:jc w:val="center"/>
              <w:rPr>
                <w:sz w:val="24"/>
                <w:szCs w:val="24"/>
              </w:rPr>
            </w:pPr>
            <w:r w:rsidRPr="001412B4">
              <w:rPr>
                <w:rStyle w:val="20"/>
                <w:rFonts w:eastAsiaTheme="minorHAnsi"/>
                <w:sz w:val="24"/>
                <w:szCs w:val="24"/>
              </w:rPr>
              <w:t>мероприятия</w:t>
            </w:r>
          </w:p>
        </w:tc>
        <w:tc>
          <w:tcPr>
            <w:tcW w:w="2435" w:type="dxa"/>
            <w:vMerge w:val="restart"/>
          </w:tcPr>
          <w:p w:rsidR="00FF01AF" w:rsidRPr="001412B4" w:rsidRDefault="00FF01AF" w:rsidP="0004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B4">
              <w:rPr>
                <w:rStyle w:val="20"/>
                <w:rFonts w:eastAsiaTheme="minorHAnsi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678" w:type="dxa"/>
            <w:gridSpan w:val="2"/>
            <w:vAlign w:val="bottom"/>
          </w:tcPr>
          <w:p w:rsidR="001412B4" w:rsidRDefault="001412B4" w:rsidP="00044CA9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FF01AF" w:rsidRDefault="00FF01AF" w:rsidP="00044CA9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1412B4">
              <w:rPr>
                <w:rStyle w:val="20"/>
                <w:rFonts w:eastAsiaTheme="minorHAnsi"/>
                <w:sz w:val="24"/>
                <w:szCs w:val="24"/>
              </w:rPr>
              <w:t>Сведения о ходе реализации мероприятия</w:t>
            </w:r>
          </w:p>
          <w:p w:rsidR="001412B4" w:rsidRPr="001412B4" w:rsidRDefault="001412B4" w:rsidP="00044CA9">
            <w:pPr>
              <w:jc w:val="center"/>
              <w:rPr>
                <w:sz w:val="24"/>
                <w:szCs w:val="24"/>
              </w:rPr>
            </w:pPr>
          </w:p>
        </w:tc>
      </w:tr>
      <w:tr w:rsidR="00934B6E" w:rsidTr="00300E71">
        <w:tc>
          <w:tcPr>
            <w:tcW w:w="3369" w:type="dxa"/>
            <w:vMerge/>
          </w:tcPr>
          <w:p w:rsidR="00FF01AF" w:rsidRPr="001412B4" w:rsidRDefault="00FF01AF" w:rsidP="00044CA9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vAlign w:val="bottom"/>
          </w:tcPr>
          <w:p w:rsidR="00FF01AF" w:rsidRPr="001412B4" w:rsidRDefault="00FF01AF" w:rsidP="00044C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F01AF" w:rsidRPr="001412B4" w:rsidRDefault="00FF01AF" w:rsidP="00044CA9">
            <w:pPr>
              <w:rPr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FF01AF" w:rsidRPr="001412B4" w:rsidRDefault="00FF01AF" w:rsidP="0004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01AF" w:rsidRPr="001412B4" w:rsidRDefault="00FF01AF" w:rsidP="00044CA9">
            <w:pPr>
              <w:jc w:val="center"/>
              <w:rPr>
                <w:sz w:val="24"/>
                <w:szCs w:val="24"/>
              </w:rPr>
            </w:pPr>
            <w:r w:rsidRPr="001412B4">
              <w:rPr>
                <w:rStyle w:val="20"/>
                <w:rFonts w:eastAsiaTheme="minorHAnsi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701" w:type="dxa"/>
          </w:tcPr>
          <w:p w:rsidR="00FF01AF" w:rsidRPr="001412B4" w:rsidRDefault="00FF01AF" w:rsidP="00044CA9">
            <w:pPr>
              <w:jc w:val="center"/>
              <w:rPr>
                <w:sz w:val="24"/>
                <w:szCs w:val="24"/>
              </w:rPr>
            </w:pPr>
            <w:r w:rsidRPr="001412B4">
              <w:rPr>
                <w:rStyle w:val="20"/>
                <w:rFonts w:eastAsiaTheme="minorHAnsi"/>
                <w:sz w:val="24"/>
                <w:szCs w:val="24"/>
              </w:rPr>
              <w:t>фактический срок реализации</w:t>
            </w:r>
          </w:p>
        </w:tc>
      </w:tr>
      <w:tr w:rsidR="001412B4" w:rsidTr="00300E71">
        <w:tc>
          <w:tcPr>
            <w:tcW w:w="15276" w:type="dxa"/>
            <w:gridSpan w:val="6"/>
          </w:tcPr>
          <w:p w:rsidR="001412B4" w:rsidRPr="00DD0967" w:rsidRDefault="001412B4" w:rsidP="00044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967">
              <w:rPr>
                <w:rFonts w:ascii="Times New Roman" w:hAnsi="Times New Roman" w:cs="Times New Roman"/>
                <w:b/>
                <w:sz w:val="24"/>
                <w:szCs w:val="24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934B6E" w:rsidTr="00300E71">
        <w:tc>
          <w:tcPr>
            <w:tcW w:w="3369" w:type="dxa"/>
          </w:tcPr>
          <w:p w:rsidR="001412B4" w:rsidRPr="001412B4" w:rsidRDefault="001412B4" w:rsidP="00044CA9">
            <w:pPr>
              <w:rPr>
                <w:sz w:val="24"/>
                <w:szCs w:val="24"/>
              </w:rPr>
            </w:pPr>
            <w:r w:rsidRPr="001412B4">
              <w:rPr>
                <w:rStyle w:val="20"/>
                <w:rFonts w:eastAsiaTheme="minorHAnsi"/>
                <w:sz w:val="24"/>
                <w:szCs w:val="24"/>
              </w:rPr>
              <w:t xml:space="preserve">Поддерживать состояние официального сайта </w:t>
            </w:r>
            <w:r>
              <w:rPr>
                <w:rStyle w:val="20"/>
                <w:rFonts w:eastAsiaTheme="minorHAnsi"/>
                <w:sz w:val="24"/>
                <w:szCs w:val="24"/>
              </w:rPr>
              <w:t>О</w:t>
            </w:r>
            <w:r w:rsidR="00044CA9">
              <w:rPr>
                <w:rStyle w:val="20"/>
                <w:rFonts w:eastAsiaTheme="minorHAnsi"/>
                <w:sz w:val="24"/>
                <w:szCs w:val="24"/>
              </w:rPr>
              <w:t>О</w:t>
            </w:r>
            <w:r w:rsidRPr="001412B4">
              <w:rPr>
                <w:rStyle w:val="20"/>
                <w:rFonts w:eastAsiaTheme="minorHAnsi"/>
                <w:sz w:val="24"/>
                <w:szCs w:val="24"/>
              </w:rPr>
              <w:t xml:space="preserve"> на прежнем уровне</w:t>
            </w:r>
          </w:p>
        </w:tc>
        <w:tc>
          <w:tcPr>
            <w:tcW w:w="3234" w:type="dxa"/>
          </w:tcPr>
          <w:p w:rsidR="001412B4" w:rsidRPr="001412B4" w:rsidRDefault="001412B4" w:rsidP="00044C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412B4" w:rsidRPr="001412B4" w:rsidRDefault="001412B4" w:rsidP="00044CA9">
            <w:pPr>
              <w:rPr>
                <w:sz w:val="24"/>
                <w:szCs w:val="24"/>
              </w:rPr>
            </w:pPr>
            <w:r w:rsidRPr="001412B4">
              <w:rPr>
                <w:rStyle w:val="20"/>
                <w:rFonts w:eastAsiaTheme="minorHAnsi"/>
                <w:sz w:val="24"/>
                <w:szCs w:val="24"/>
              </w:rPr>
              <w:t>постоянно</w:t>
            </w:r>
          </w:p>
        </w:tc>
        <w:tc>
          <w:tcPr>
            <w:tcW w:w="2435" w:type="dxa"/>
          </w:tcPr>
          <w:p w:rsidR="001412B4" w:rsidRPr="001412B4" w:rsidRDefault="00F34DB1" w:rsidP="00044CA9">
            <w:pPr>
              <w:rPr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 xml:space="preserve">Плюснина Ю.А., учитель </w:t>
            </w:r>
            <w:r w:rsidR="002B14AC">
              <w:rPr>
                <w:rStyle w:val="20"/>
                <w:rFonts w:eastAsiaTheme="minorHAnsi"/>
                <w:sz w:val="24"/>
                <w:szCs w:val="24"/>
              </w:rPr>
              <w:t>информатики</w:t>
            </w:r>
          </w:p>
        </w:tc>
        <w:tc>
          <w:tcPr>
            <w:tcW w:w="2977" w:type="dxa"/>
          </w:tcPr>
          <w:p w:rsidR="001412B4" w:rsidRDefault="001412B4" w:rsidP="0004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регулярно обновляется и пополняется необходимой информацией</w:t>
            </w:r>
          </w:p>
        </w:tc>
        <w:tc>
          <w:tcPr>
            <w:tcW w:w="1701" w:type="dxa"/>
          </w:tcPr>
          <w:p w:rsidR="001412B4" w:rsidRDefault="00793897" w:rsidP="00F3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34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DB1">
              <w:rPr>
                <w:rFonts w:ascii="Times New Roman" w:hAnsi="Times New Roman" w:cs="Times New Roman"/>
                <w:sz w:val="24"/>
                <w:szCs w:val="24"/>
              </w:rPr>
              <w:t xml:space="preserve">июня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34D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по 31 </w:t>
            </w:r>
            <w:r w:rsidR="00F34DB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</w:tr>
      <w:tr w:rsidR="00934B6E" w:rsidTr="00300E71">
        <w:tc>
          <w:tcPr>
            <w:tcW w:w="3369" w:type="dxa"/>
          </w:tcPr>
          <w:p w:rsidR="001412B4" w:rsidRPr="001412B4" w:rsidRDefault="001412B4" w:rsidP="00044CA9">
            <w:pPr>
              <w:rPr>
                <w:sz w:val="24"/>
                <w:szCs w:val="24"/>
              </w:rPr>
            </w:pPr>
            <w:r w:rsidRPr="001412B4">
              <w:rPr>
                <w:rStyle w:val="20"/>
                <w:rFonts w:eastAsiaTheme="minorHAnsi"/>
                <w:sz w:val="24"/>
                <w:szCs w:val="24"/>
              </w:rPr>
              <w:t xml:space="preserve">Поддерживать актуализировать информацию о педагогических работниках на официальном сайте </w:t>
            </w:r>
            <w:r>
              <w:rPr>
                <w:rStyle w:val="20"/>
                <w:rFonts w:eastAsiaTheme="minorHAnsi"/>
                <w:sz w:val="24"/>
                <w:szCs w:val="24"/>
              </w:rPr>
              <w:t>ОУ</w:t>
            </w:r>
          </w:p>
        </w:tc>
        <w:tc>
          <w:tcPr>
            <w:tcW w:w="3234" w:type="dxa"/>
          </w:tcPr>
          <w:p w:rsidR="001412B4" w:rsidRPr="001412B4" w:rsidRDefault="001412B4" w:rsidP="00044CA9">
            <w:pPr>
              <w:rPr>
                <w:sz w:val="24"/>
                <w:szCs w:val="24"/>
              </w:rPr>
            </w:pPr>
            <w:r w:rsidRPr="001412B4">
              <w:rPr>
                <w:rStyle w:val="20"/>
                <w:rFonts w:eastAsiaTheme="minorHAnsi"/>
                <w:sz w:val="24"/>
                <w:szCs w:val="24"/>
              </w:rPr>
              <w:t>обновить информацию о педагогических работниках и разместить ее на официальном сайте школы</w:t>
            </w:r>
          </w:p>
        </w:tc>
        <w:tc>
          <w:tcPr>
            <w:tcW w:w="1560" w:type="dxa"/>
          </w:tcPr>
          <w:p w:rsidR="001412B4" w:rsidRPr="001412B4" w:rsidRDefault="001412B4" w:rsidP="00044CA9">
            <w:pPr>
              <w:rPr>
                <w:sz w:val="24"/>
                <w:szCs w:val="24"/>
              </w:rPr>
            </w:pPr>
            <w:r w:rsidRPr="001412B4">
              <w:rPr>
                <w:rStyle w:val="20"/>
                <w:rFonts w:eastAsiaTheme="minorHAnsi"/>
                <w:sz w:val="24"/>
                <w:szCs w:val="24"/>
              </w:rPr>
              <w:t>октябрь 2018</w:t>
            </w:r>
          </w:p>
        </w:tc>
        <w:tc>
          <w:tcPr>
            <w:tcW w:w="2435" w:type="dxa"/>
          </w:tcPr>
          <w:p w:rsidR="001412B4" w:rsidRPr="001412B4" w:rsidRDefault="001412B4" w:rsidP="00044CA9">
            <w:pPr>
              <w:rPr>
                <w:sz w:val="24"/>
                <w:szCs w:val="24"/>
              </w:rPr>
            </w:pPr>
            <w:r w:rsidRPr="001412B4">
              <w:rPr>
                <w:rStyle w:val="20"/>
                <w:rFonts w:eastAsiaTheme="minorHAnsi"/>
                <w:sz w:val="24"/>
                <w:szCs w:val="24"/>
              </w:rPr>
              <w:t>Карпенко Л.В., заместитель директора по ВР</w:t>
            </w:r>
          </w:p>
        </w:tc>
        <w:tc>
          <w:tcPr>
            <w:tcW w:w="2977" w:type="dxa"/>
          </w:tcPr>
          <w:p w:rsidR="001412B4" w:rsidRDefault="001412B4" w:rsidP="0079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обновл</w:t>
            </w:r>
            <w:r w:rsidR="00793897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</w:p>
        </w:tc>
        <w:tc>
          <w:tcPr>
            <w:tcW w:w="1701" w:type="dxa"/>
          </w:tcPr>
          <w:p w:rsidR="001412B4" w:rsidRDefault="00F34DB1" w:rsidP="00F3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93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="0079389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4B6E" w:rsidTr="00300E71">
        <w:tc>
          <w:tcPr>
            <w:tcW w:w="3369" w:type="dxa"/>
          </w:tcPr>
          <w:p w:rsidR="001412B4" w:rsidRPr="001412B4" w:rsidRDefault="001412B4" w:rsidP="00044CA9">
            <w:pPr>
              <w:rPr>
                <w:sz w:val="24"/>
                <w:szCs w:val="24"/>
              </w:rPr>
            </w:pPr>
            <w:r w:rsidRPr="001412B4">
              <w:rPr>
                <w:rStyle w:val="20"/>
                <w:rFonts w:eastAsiaTheme="minorHAnsi"/>
                <w:sz w:val="24"/>
                <w:szCs w:val="24"/>
              </w:rPr>
              <w:t xml:space="preserve">Рассмотреть техническую возможность размещения на официальном сайте </w:t>
            </w:r>
            <w:r>
              <w:rPr>
                <w:rStyle w:val="20"/>
                <w:rFonts w:eastAsiaTheme="minorHAnsi"/>
                <w:sz w:val="24"/>
                <w:szCs w:val="24"/>
              </w:rPr>
              <w:t xml:space="preserve">ОУ </w:t>
            </w:r>
            <w:r w:rsidRPr="001412B4">
              <w:rPr>
                <w:rStyle w:val="20"/>
                <w:rFonts w:eastAsiaTheme="minorHAnsi"/>
                <w:sz w:val="24"/>
                <w:szCs w:val="24"/>
              </w:rPr>
              <w:t>онлайн опросов</w:t>
            </w:r>
          </w:p>
        </w:tc>
        <w:tc>
          <w:tcPr>
            <w:tcW w:w="3234" w:type="dxa"/>
          </w:tcPr>
          <w:p w:rsidR="001412B4" w:rsidRPr="001412B4" w:rsidRDefault="001412B4" w:rsidP="00044CA9">
            <w:pPr>
              <w:rPr>
                <w:sz w:val="24"/>
                <w:szCs w:val="24"/>
              </w:rPr>
            </w:pPr>
            <w:r w:rsidRPr="001412B4">
              <w:rPr>
                <w:rStyle w:val="20"/>
                <w:rFonts w:eastAsiaTheme="minorHAnsi"/>
                <w:sz w:val="24"/>
                <w:szCs w:val="24"/>
              </w:rPr>
              <w:t>размещать на официальном сайте школы онлайн опросы</w:t>
            </w:r>
          </w:p>
        </w:tc>
        <w:tc>
          <w:tcPr>
            <w:tcW w:w="1560" w:type="dxa"/>
          </w:tcPr>
          <w:p w:rsidR="001412B4" w:rsidRPr="001412B4" w:rsidRDefault="001412B4" w:rsidP="00044CA9">
            <w:pPr>
              <w:rPr>
                <w:sz w:val="24"/>
                <w:szCs w:val="24"/>
              </w:rPr>
            </w:pPr>
            <w:r w:rsidRPr="001412B4">
              <w:rPr>
                <w:rStyle w:val="20"/>
                <w:rFonts w:eastAsiaTheme="minorHAnsi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35" w:type="dxa"/>
          </w:tcPr>
          <w:p w:rsidR="001412B4" w:rsidRPr="001412B4" w:rsidRDefault="00F34DB1" w:rsidP="00044CA9">
            <w:pPr>
              <w:rPr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Плюснина Ю.А., учитель информатики</w:t>
            </w:r>
          </w:p>
        </w:tc>
        <w:tc>
          <w:tcPr>
            <w:tcW w:w="2977" w:type="dxa"/>
          </w:tcPr>
          <w:p w:rsidR="001412B4" w:rsidRDefault="004C4C09" w:rsidP="004C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Опросы размещаются при необходимости</w:t>
            </w:r>
          </w:p>
        </w:tc>
        <w:tc>
          <w:tcPr>
            <w:tcW w:w="1701" w:type="dxa"/>
          </w:tcPr>
          <w:p w:rsidR="001412B4" w:rsidRDefault="00C506ED" w:rsidP="00F3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F34DB1">
              <w:rPr>
                <w:rFonts w:ascii="Times New Roman" w:hAnsi="Times New Roman" w:cs="Times New Roman"/>
                <w:sz w:val="24"/>
                <w:szCs w:val="24"/>
              </w:rPr>
              <w:t>декабря 2019</w:t>
            </w:r>
          </w:p>
        </w:tc>
      </w:tr>
      <w:tr w:rsidR="00934B6E" w:rsidTr="00300E71">
        <w:tc>
          <w:tcPr>
            <w:tcW w:w="3369" w:type="dxa"/>
          </w:tcPr>
          <w:p w:rsidR="001412B4" w:rsidRPr="001412B4" w:rsidRDefault="001412B4" w:rsidP="00044CA9">
            <w:pPr>
              <w:rPr>
                <w:sz w:val="24"/>
                <w:szCs w:val="24"/>
              </w:rPr>
            </w:pPr>
            <w:r w:rsidRPr="001412B4">
              <w:rPr>
                <w:rStyle w:val="20"/>
                <w:rFonts w:eastAsiaTheme="minorHAnsi"/>
                <w:sz w:val="24"/>
                <w:szCs w:val="24"/>
              </w:rPr>
              <w:t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</w:t>
            </w:r>
          </w:p>
        </w:tc>
        <w:tc>
          <w:tcPr>
            <w:tcW w:w="3234" w:type="dxa"/>
          </w:tcPr>
          <w:p w:rsidR="001412B4" w:rsidRPr="001412B4" w:rsidRDefault="001412B4" w:rsidP="00044CA9">
            <w:pPr>
              <w:rPr>
                <w:sz w:val="24"/>
                <w:szCs w:val="24"/>
              </w:rPr>
            </w:pPr>
            <w:r w:rsidRPr="001412B4">
              <w:rPr>
                <w:rStyle w:val="20"/>
                <w:rFonts w:eastAsiaTheme="minorHAnsi"/>
                <w:sz w:val="24"/>
                <w:szCs w:val="24"/>
              </w:rPr>
              <w:t>создать систему взаимодействия школы с родителями и учащимися, реализуя прием обращений и информирования с использованием различных ресурсов</w:t>
            </w:r>
          </w:p>
        </w:tc>
        <w:tc>
          <w:tcPr>
            <w:tcW w:w="1560" w:type="dxa"/>
          </w:tcPr>
          <w:p w:rsidR="001412B4" w:rsidRPr="001412B4" w:rsidRDefault="001412B4" w:rsidP="00044CA9">
            <w:pPr>
              <w:rPr>
                <w:sz w:val="24"/>
                <w:szCs w:val="24"/>
              </w:rPr>
            </w:pPr>
            <w:r w:rsidRPr="001412B4">
              <w:rPr>
                <w:rStyle w:val="2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435" w:type="dxa"/>
          </w:tcPr>
          <w:p w:rsidR="001412B4" w:rsidRPr="001412B4" w:rsidRDefault="00F34DB1" w:rsidP="00044CA9">
            <w:pPr>
              <w:rPr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Плюснина Ю.А., учитель информатики</w:t>
            </w:r>
          </w:p>
        </w:tc>
        <w:tc>
          <w:tcPr>
            <w:tcW w:w="2977" w:type="dxa"/>
          </w:tcPr>
          <w:p w:rsidR="001412B4" w:rsidRDefault="001412B4" w:rsidP="0004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имеется раздел «Вопрос директору».</w:t>
            </w:r>
          </w:p>
          <w:p w:rsidR="001412B4" w:rsidRDefault="001412B4" w:rsidP="0004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принимаются также через электронную почту и телефон</w:t>
            </w:r>
          </w:p>
        </w:tc>
        <w:tc>
          <w:tcPr>
            <w:tcW w:w="1701" w:type="dxa"/>
          </w:tcPr>
          <w:p w:rsidR="001412B4" w:rsidRDefault="00C506ED" w:rsidP="00F3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F34DB1">
              <w:rPr>
                <w:rFonts w:ascii="Times New Roman" w:hAnsi="Times New Roman" w:cs="Times New Roman"/>
                <w:sz w:val="24"/>
                <w:szCs w:val="24"/>
              </w:rPr>
              <w:t>декабря 2019</w:t>
            </w:r>
          </w:p>
        </w:tc>
      </w:tr>
      <w:tr w:rsidR="00934B6E" w:rsidTr="00300E71">
        <w:tc>
          <w:tcPr>
            <w:tcW w:w="3369" w:type="dxa"/>
            <w:vAlign w:val="bottom"/>
          </w:tcPr>
          <w:p w:rsidR="001412B4" w:rsidRPr="001412B4" w:rsidRDefault="001412B4" w:rsidP="00044CA9">
            <w:pPr>
              <w:rPr>
                <w:sz w:val="24"/>
                <w:szCs w:val="24"/>
              </w:rPr>
            </w:pPr>
            <w:r w:rsidRPr="001412B4">
              <w:rPr>
                <w:rStyle w:val="20"/>
                <w:rFonts w:eastAsiaTheme="minorHAnsi"/>
                <w:sz w:val="24"/>
                <w:szCs w:val="24"/>
              </w:rPr>
              <w:lastRenderedPageBreak/>
              <w:t>Назначить ответственного за размещение на официальном сайте ОО актуальной информации о материально-техническом и</w:t>
            </w:r>
            <w:r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Pr="001412B4">
              <w:rPr>
                <w:rStyle w:val="20"/>
                <w:rFonts w:eastAsiaTheme="minorHAnsi"/>
                <w:sz w:val="24"/>
                <w:szCs w:val="24"/>
              </w:rPr>
              <w:t>информационном обеспечении образовательного процесс</w:t>
            </w:r>
          </w:p>
        </w:tc>
        <w:tc>
          <w:tcPr>
            <w:tcW w:w="3234" w:type="dxa"/>
          </w:tcPr>
          <w:p w:rsidR="001412B4" w:rsidRPr="001412B4" w:rsidRDefault="001412B4" w:rsidP="00044CA9">
            <w:pPr>
              <w:rPr>
                <w:sz w:val="24"/>
                <w:szCs w:val="24"/>
              </w:rPr>
            </w:pPr>
            <w:r w:rsidRPr="001412B4">
              <w:rPr>
                <w:rStyle w:val="20"/>
                <w:rFonts w:eastAsiaTheme="minorHAnsi"/>
                <w:sz w:val="24"/>
                <w:szCs w:val="24"/>
              </w:rPr>
              <w:t>назначен ответственный</w:t>
            </w:r>
          </w:p>
        </w:tc>
        <w:tc>
          <w:tcPr>
            <w:tcW w:w="1560" w:type="dxa"/>
          </w:tcPr>
          <w:p w:rsidR="001412B4" w:rsidRPr="001412B4" w:rsidRDefault="001412B4" w:rsidP="00044CA9">
            <w:pPr>
              <w:rPr>
                <w:sz w:val="24"/>
                <w:szCs w:val="24"/>
              </w:rPr>
            </w:pPr>
            <w:r w:rsidRPr="001412B4">
              <w:rPr>
                <w:rStyle w:val="20"/>
                <w:rFonts w:eastAsiaTheme="minorHAnsi"/>
                <w:sz w:val="24"/>
                <w:szCs w:val="24"/>
              </w:rPr>
              <w:t>постоянно</w:t>
            </w:r>
          </w:p>
        </w:tc>
        <w:tc>
          <w:tcPr>
            <w:tcW w:w="2435" w:type="dxa"/>
          </w:tcPr>
          <w:p w:rsidR="001412B4" w:rsidRPr="001412B4" w:rsidRDefault="00F34DB1" w:rsidP="00044CA9">
            <w:pPr>
              <w:rPr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Плюснина Ю.А., учитель информатики</w:t>
            </w:r>
          </w:p>
        </w:tc>
        <w:tc>
          <w:tcPr>
            <w:tcW w:w="2977" w:type="dxa"/>
          </w:tcPr>
          <w:p w:rsidR="001412B4" w:rsidRDefault="00044CA9" w:rsidP="0004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размещение на официальном сайте информации назначен</w:t>
            </w:r>
            <w:r w:rsidR="00793897">
              <w:rPr>
                <w:rFonts w:ascii="Times New Roman" w:hAnsi="Times New Roman" w:cs="Times New Roman"/>
                <w:sz w:val="24"/>
                <w:szCs w:val="24"/>
              </w:rPr>
              <w:t xml:space="preserve"> в 2013 году. По настоящее время ответственный не менялся</w:t>
            </w:r>
          </w:p>
        </w:tc>
        <w:tc>
          <w:tcPr>
            <w:tcW w:w="1701" w:type="dxa"/>
          </w:tcPr>
          <w:p w:rsidR="001412B4" w:rsidRDefault="00793897" w:rsidP="0004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02.09.2013</w:t>
            </w:r>
          </w:p>
        </w:tc>
      </w:tr>
      <w:tr w:rsidR="001412B4" w:rsidTr="00300E71">
        <w:tc>
          <w:tcPr>
            <w:tcW w:w="15276" w:type="dxa"/>
            <w:gridSpan w:val="6"/>
          </w:tcPr>
          <w:p w:rsidR="001412B4" w:rsidRPr="00DD0967" w:rsidRDefault="001412B4" w:rsidP="00044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967">
              <w:rPr>
                <w:rStyle w:val="20"/>
                <w:rFonts w:eastAsiaTheme="minorHAnsi"/>
                <w:b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934B6E" w:rsidTr="00300E71">
        <w:tc>
          <w:tcPr>
            <w:tcW w:w="3369" w:type="dxa"/>
          </w:tcPr>
          <w:p w:rsidR="001412B4" w:rsidRPr="00044CA9" w:rsidRDefault="001412B4" w:rsidP="00044CA9">
            <w:pPr>
              <w:jc w:val="both"/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Обеспечить отсутствие предписаний надзорных органов по вопросам организации питания, обеспечить безопасность субъектов образовательных отношений</w:t>
            </w:r>
          </w:p>
        </w:tc>
        <w:tc>
          <w:tcPr>
            <w:tcW w:w="3234" w:type="dxa"/>
          </w:tcPr>
          <w:p w:rsidR="001412B4" w:rsidRPr="00044CA9" w:rsidRDefault="001412B4" w:rsidP="00300E71">
            <w:pPr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совершенствование условий для охраны и укрепления здоровья, организации питания:</w:t>
            </w:r>
          </w:p>
          <w:p w:rsidR="001412B4" w:rsidRPr="00044CA9" w:rsidRDefault="001412B4" w:rsidP="00300E71">
            <w:pPr>
              <w:widowControl w:val="0"/>
              <w:numPr>
                <w:ilvl w:val="0"/>
                <w:numId w:val="1"/>
              </w:numPr>
              <w:tabs>
                <w:tab w:val="left" w:pos="259"/>
              </w:tabs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участие школьников в различных спортивно- оздоровительных мероприятиях;</w:t>
            </w:r>
          </w:p>
          <w:p w:rsidR="001412B4" w:rsidRPr="00044CA9" w:rsidRDefault="00044CA9" w:rsidP="00300E71">
            <w:pPr>
              <w:rPr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 xml:space="preserve">- </w:t>
            </w:r>
            <w:r w:rsidR="001412B4" w:rsidRPr="00044CA9">
              <w:rPr>
                <w:rStyle w:val="20"/>
                <w:rFonts w:eastAsiaTheme="minorHAnsi"/>
                <w:sz w:val="24"/>
                <w:szCs w:val="24"/>
              </w:rPr>
              <w:t>своевременная вакцинация и профилактика заболеваний;</w:t>
            </w:r>
          </w:p>
          <w:p w:rsidR="001412B4" w:rsidRPr="00044CA9" w:rsidRDefault="001412B4" w:rsidP="00300E71">
            <w:pPr>
              <w:widowControl w:val="0"/>
              <w:numPr>
                <w:ilvl w:val="0"/>
                <w:numId w:val="1"/>
              </w:numPr>
              <w:tabs>
                <w:tab w:val="left" w:pos="149"/>
              </w:tabs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беседы о здоровом образе жизни на классных часах;</w:t>
            </w:r>
          </w:p>
          <w:p w:rsidR="001412B4" w:rsidRPr="00044CA9" w:rsidRDefault="004C4C09" w:rsidP="00300E71">
            <w:pPr>
              <w:rPr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 xml:space="preserve">- </w:t>
            </w:r>
            <w:r w:rsidR="001412B4" w:rsidRPr="00044CA9">
              <w:rPr>
                <w:rStyle w:val="20"/>
                <w:rFonts w:eastAsiaTheme="minorHAnsi"/>
                <w:sz w:val="24"/>
                <w:szCs w:val="24"/>
              </w:rPr>
              <w:t>организация горячего питания</w:t>
            </w:r>
          </w:p>
        </w:tc>
        <w:tc>
          <w:tcPr>
            <w:tcW w:w="1560" w:type="dxa"/>
          </w:tcPr>
          <w:p w:rsidR="001412B4" w:rsidRPr="00044CA9" w:rsidRDefault="001412B4" w:rsidP="00044CA9">
            <w:pPr>
              <w:ind w:left="960" w:hanging="960"/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постоянно</w:t>
            </w:r>
          </w:p>
        </w:tc>
        <w:tc>
          <w:tcPr>
            <w:tcW w:w="2435" w:type="dxa"/>
          </w:tcPr>
          <w:p w:rsidR="001412B4" w:rsidRPr="00044CA9" w:rsidRDefault="001412B4" w:rsidP="00044CA9">
            <w:pPr>
              <w:jc w:val="both"/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 xml:space="preserve">Селезнева </w:t>
            </w:r>
            <w:r w:rsidRPr="00044CA9">
              <w:rPr>
                <w:rStyle w:val="21"/>
                <w:rFonts w:eastAsiaTheme="minorHAnsi"/>
                <w:b w:val="0"/>
                <w:sz w:val="24"/>
                <w:szCs w:val="24"/>
              </w:rPr>
              <w:t>С.М.,</w:t>
            </w:r>
            <w:r w:rsidRPr="00044CA9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044CA9">
              <w:rPr>
                <w:rStyle w:val="20"/>
                <w:rFonts w:eastAsiaTheme="minorHAnsi"/>
                <w:sz w:val="24"/>
                <w:szCs w:val="24"/>
              </w:rPr>
              <w:t>заместитель по АХЧ</w:t>
            </w:r>
          </w:p>
        </w:tc>
        <w:tc>
          <w:tcPr>
            <w:tcW w:w="2977" w:type="dxa"/>
          </w:tcPr>
          <w:p w:rsidR="001412B4" w:rsidRDefault="004C4C09" w:rsidP="004C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Предписаний по вопросам организации питания не имеется. Учащиеся регулярно принимают участие в спортивно-оздоровительных мероприятиях. Учащимся регулярно проводятся вакцинация и медосмотры.</w:t>
            </w:r>
          </w:p>
          <w:p w:rsidR="004C4C09" w:rsidRDefault="004C4C09" w:rsidP="004C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Учащимся регулярно проводятся классные часы о здоровом образе жизни.</w:t>
            </w:r>
          </w:p>
          <w:p w:rsidR="004C4C09" w:rsidRDefault="004C4C09" w:rsidP="004C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Горячим питанием учащиеся обеспечены</w:t>
            </w:r>
          </w:p>
        </w:tc>
        <w:tc>
          <w:tcPr>
            <w:tcW w:w="1701" w:type="dxa"/>
          </w:tcPr>
          <w:p w:rsidR="001412B4" w:rsidRDefault="00F34DB1" w:rsidP="00F3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июня </w:t>
            </w:r>
            <w:r w:rsidR="00300E7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00E71">
              <w:rPr>
                <w:rFonts w:ascii="Times New Roman" w:hAnsi="Times New Roman" w:cs="Times New Roman"/>
                <w:sz w:val="24"/>
                <w:szCs w:val="24"/>
              </w:rPr>
              <w:t xml:space="preserve"> г. по 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300E71">
              <w:rPr>
                <w:rFonts w:ascii="Times New Roman" w:hAnsi="Times New Roman" w:cs="Times New Roman"/>
                <w:sz w:val="24"/>
                <w:szCs w:val="24"/>
              </w:rPr>
              <w:t xml:space="preserve"> 2019 г. Вакцинация проводится в соответствии с календарем прививок, питание осуществляется ежедневно в </w:t>
            </w:r>
            <w:proofErr w:type="gramStart"/>
            <w:r w:rsidR="00300E71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proofErr w:type="gramEnd"/>
            <w:r w:rsidR="00300E71">
              <w:rPr>
                <w:rFonts w:ascii="Times New Roman" w:hAnsi="Times New Roman" w:cs="Times New Roman"/>
                <w:sz w:val="24"/>
                <w:szCs w:val="24"/>
              </w:rPr>
              <w:t xml:space="preserve"> когда проводится учебный процесс </w:t>
            </w:r>
          </w:p>
        </w:tc>
      </w:tr>
      <w:tr w:rsidR="00934B6E" w:rsidTr="00300E71">
        <w:tc>
          <w:tcPr>
            <w:tcW w:w="3369" w:type="dxa"/>
          </w:tcPr>
          <w:p w:rsidR="001412B4" w:rsidRPr="00044CA9" w:rsidRDefault="001412B4" w:rsidP="00044CA9">
            <w:pPr>
              <w:jc w:val="both"/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Создать условия для получения образования с применением дистанционных образовательных программ</w:t>
            </w:r>
          </w:p>
        </w:tc>
        <w:tc>
          <w:tcPr>
            <w:tcW w:w="3234" w:type="dxa"/>
            <w:vAlign w:val="bottom"/>
          </w:tcPr>
          <w:p w:rsidR="001412B4" w:rsidRPr="00044CA9" w:rsidRDefault="001412B4" w:rsidP="00044CA9">
            <w:pPr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приобретение</w:t>
            </w:r>
          </w:p>
          <w:p w:rsidR="001412B4" w:rsidRPr="00044CA9" w:rsidRDefault="001412B4" w:rsidP="00044CA9">
            <w:pPr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оборудования и программного обеспечения для обучающихся с применением дистанционных образовательных программ</w:t>
            </w:r>
          </w:p>
        </w:tc>
        <w:tc>
          <w:tcPr>
            <w:tcW w:w="1560" w:type="dxa"/>
          </w:tcPr>
          <w:p w:rsidR="001412B4" w:rsidRPr="00044CA9" w:rsidRDefault="004C4C09" w:rsidP="004C4C09">
            <w:pPr>
              <w:rPr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 xml:space="preserve">в течение </w:t>
            </w:r>
            <w:r w:rsidR="001412B4" w:rsidRPr="00044CA9">
              <w:rPr>
                <w:rStyle w:val="20"/>
                <w:rFonts w:eastAsiaTheme="minorHAnsi"/>
                <w:sz w:val="24"/>
                <w:szCs w:val="24"/>
              </w:rPr>
              <w:t>года</w:t>
            </w:r>
          </w:p>
        </w:tc>
        <w:tc>
          <w:tcPr>
            <w:tcW w:w="2435" w:type="dxa"/>
          </w:tcPr>
          <w:p w:rsidR="001412B4" w:rsidRPr="00044CA9" w:rsidRDefault="001412B4" w:rsidP="00044CA9">
            <w:pPr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Карпенко Л.В., заместитель директора по УВР</w:t>
            </w:r>
          </w:p>
        </w:tc>
        <w:tc>
          <w:tcPr>
            <w:tcW w:w="2977" w:type="dxa"/>
          </w:tcPr>
          <w:p w:rsidR="001412B4" w:rsidRDefault="00F34DB1" w:rsidP="00F3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втором полугодии </w:t>
            </w:r>
            <w:r w:rsidR="004C4C09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4C4C09">
              <w:rPr>
                <w:rFonts w:ascii="Times New Roman" w:hAnsi="Times New Roman" w:cs="Times New Roman"/>
                <w:sz w:val="24"/>
                <w:szCs w:val="24"/>
              </w:rPr>
              <w:t>не было необходимости в дистанционном обучении</w:t>
            </w:r>
          </w:p>
        </w:tc>
        <w:tc>
          <w:tcPr>
            <w:tcW w:w="1701" w:type="dxa"/>
          </w:tcPr>
          <w:p w:rsidR="001412B4" w:rsidRDefault="00300E71" w:rsidP="0004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создано</w:t>
            </w:r>
          </w:p>
        </w:tc>
      </w:tr>
      <w:tr w:rsidR="00934B6E" w:rsidTr="00300E71">
        <w:tc>
          <w:tcPr>
            <w:tcW w:w="3369" w:type="dxa"/>
          </w:tcPr>
          <w:p w:rsidR="001412B4" w:rsidRPr="00044CA9" w:rsidRDefault="001412B4" w:rsidP="00044CA9">
            <w:pPr>
              <w:jc w:val="both"/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 xml:space="preserve">Разработать план мероприятий по внедрению </w:t>
            </w:r>
            <w:r w:rsidRPr="00044CA9">
              <w:rPr>
                <w:rStyle w:val="20"/>
                <w:rFonts w:eastAsiaTheme="minorHAnsi"/>
                <w:sz w:val="24"/>
                <w:szCs w:val="24"/>
              </w:rPr>
              <w:lastRenderedPageBreak/>
              <w:t>дополнительных образовательных программ в ОО</w:t>
            </w:r>
          </w:p>
        </w:tc>
        <w:tc>
          <w:tcPr>
            <w:tcW w:w="3234" w:type="dxa"/>
          </w:tcPr>
          <w:p w:rsidR="001412B4" w:rsidRPr="00044CA9" w:rsidRDefault="001412B4" w:rsidP="00044CA9">
            <w:pPr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lastRenderedPageBreak/>
              <w:t>разработать программы</w:t>
            </w:r>
          </w:p>
          <w:p w:rsidR="001412B4" w:rsidRPr="00044CA9" w:rsidRDefault="001412B4" w:rsidP="00044CA9">
            <w:pPr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дополнительного</w:t>
            </w:r>
          </w:p>
          <w:p w:rsidR="001412B4" w:rsidRPr="00044CA9" w:rsidRDefault="001412B4" w:rsidP="00044CA9">
            <w:pPr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560" w:type="dxa"/>
          </w:tcPr>
          <w:p w:rsidR="001412B4" w:rsidRPr="00044CA9" w:rsidRDefault="001412B4" w:rsidP="00044CA9">
            <w:pPr>
              <w:jc w:val="both"/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lastRenderedPageBreak/>
              <w:t xml:space="preserve">в течение учебного </w:t>
            </w:r>
            <w:r w:rsidRPr="00044CA9">
              <w:rPr>
                <w:rStyle w:val="20"/>
                <w:rFonts w:eastAsiaTheme="minorHAnsi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435" w:type="dxa"/>
            <w:vAlign w:val="bottom"/>
          </w:tcPr>
          <w:p w:rsidR="001412B4" w:rsidRPr="00044CA9" w:rsidRDefault="00934B6E" w:rsidP="00044CA9">
            <w:pPr>
              <w:jc w:val="both"/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lastRenderedPageBreak/>
              <w:t>Кислици</w:t>
            </w:r>
            <w:r w:rsidR="001412B4" w:rsidRPr="00044CA9">
              <w:rPr>
                <w:rStyle w:val="20"/>
                <w:rFonts w:eastAsiaTheme="minorHAnsi"/>
                <w:sz w:val="24"/>
                <w:szCs w:val="24"/>
              </w:rPr>
              <w:t>на</w:t>
            </w:r>
          </w:p>
          <w:p w:rsidR="001412B4" w:rsidRPr="00044CA9" w:rsidRDefault="001412B4" w:rsidP="00044CA9">
            <w:pPr>
              <w:jc w:val="both"/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А.А.,</w:t>
            </w:r>
          </w:p>
          <w:p w:rsidR="001412B4" w:rsidRPr="00044CA9" w:rsidRDefault="001412B4" w:rsidP="00044CA9">
            <w:pPr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lastRenderedPageBreak/>
              <w:t>заместитель директора по ВР</w:t>
            </w:r>
          </w:p>
        </w:tc>
        <w:tc>
          <w:tcPr>
            <w:tcW w:w="2977" w:type="dxa"/>
          </w:tcPr>
          <w:p w:rsidR="001412B4" w:rsidRDefault="004C4C09" w:rsidP="00F3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Разработано 7 программ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r w:rsidR="00F34DB1">
              <w:rPr>
                <w:rFonts w:ascii="Times New Roman" w:hAnsi="Times New Roman" w:cs="Times New Roman"/>
                <w:sz w:val="24"/>
                <w:szCs w:val="24"/>
              </w:rPr>
              <w:t>в единой форме. Во втором полугодии 2019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работал</w:t>
            </w:r>
            <w:r w:rsidR="00F34D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DB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</w:p>
        </w:tc>
        <w:tc>
          <w:tcPr>
            <w:tcW w:w="1701" w:type="dxa"/>
          </w:tcPr>
          <w:p w:rsidR="001412B4" w:rsidRDefault="00300E71" w:rsidP="0004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созданы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01.09.2017 г.</w:t>
            </w:r>
          </w:p>
          <w:p w:rsidR="00300E71" w:rsidRDefault="00F34DB1" w:rsidP="00F3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13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E71">
              <w:rPr>
                <w:rFonts w:ascii="Times New Roman" w:hAnsi="Times New Roman" w:cs="Times New Roman"/>
                <w:sz w:val="24"/>
                <w:szCs w:val="24"/>
              </w:rPr>
              <w:t>2019 году программы не менялись</w:t>
            </w:r>
          </w:p>
        </w:tc>
      </w:tr>
      <w:tr w:rsidR="00934B6E" w:rsidTr="00300E71">
        <w:tc>
          <w:tcPr>
            <w:tcW w:w="3369" w:type="dxa"/>
          </w:tcPr>
          <w:p w:rsidR="001412B4" w:rsidRPr="00044CA9" w:rsidRDefault="001412B4" w:rsidP="004C4C09">
            <w:pPr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lastRenderedPageBreak/>
              <w:t>Улучшать условия по развитию творческих способностей и интересов обучающихся на всероссийских и международных уровнях</w:t>
            </w:r>
          </w:p>
        </w:tc>
        <w:tc>
          <w:tcPr>
            <w:tcW w:w="3234" w:type="dxa"/>
          </w:tcPr>
          <w:p w:rsidR="001412B4" w:rsidRPr="00044CA9" w:rsidRDefault="001412B4" w:rsidP="004C4C09">
            <w:pPr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взаимодействовать с фондом «Достойным лучшее» с целью улучшения условий по развитию творческих способностей учащихся.</w:t>
            </w:r>
          </w:p>
        </w:tc>
        <w:tc>
          <w:tcPr>
            <w:tcW w:w="1560" w:type="dxa"/>
          </w:tcPr>
          <w:p w:rsidR="001412B4" w:rsidRPr="00044CA9" w:rsidRDefault="004C4C09" w:rsidP="004C4C09">
            <w:pPr>
              <w:rPr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35" w:type="dxa"/>
          </w:tcPr>
          <w:p w:rsidR="001412B4" w:rsidRPr="00044CA9" w:rsidRDefault="001412B4" w:rsidP="004C4C09">
            <w:pPr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Кислиц</w:t>
            </w:r>
            <w:r w:rsidR="00934B6E" w:rsidRPr="00044CA9">
              <w:rPr>
                <w:rStyle w:val="20"/>
                <w:rFonts w:eastAsiaTheme="minorHAnsi"/>
                <w:sz w:val="24"/>
                <w:szCs w:val="24"/>
              </w:rPr>
              <w:t>и</w:t>
            </w:r>
            <w:r w:rsidRPr="00044CA9">
              <w:rPr>
                <w:rStyle w:val="20"/>
                <w:rFonts w:eastAsiaTheme="minorHAnsi"/>
                <w:sz w:val="24"/>
                <w:szCs w:val="24"/>
              </w:rPr>
              <w:t>на</w:t>
            </w:r>
          </w:p>
          <w:p w:rsidR="001412B4" w:rsidRPr="00044CA9" w:rsidRDefault="001412B4" w:rsidP="004C4C09">
            <w:pPr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А.А.,</w:t>
            </w:r>
          </w:p>
          <w:p w:rsidR="001412B4" w:rsidRPr="00044CA9" w:rsidRDefault="001412B4" w:rsidP="004C4C09">
            <w:pPr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977" w:type="dxa"/>
          </w:tcPr>
          <w:p w:rsidR="001412B4" w:rsidRDefault="004C4C09" w:rsidP="0049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взаимодействие с фондом «Достойным-лучшее». Приняли участие в международных </w:t>
            </w:r>
            <w:r w:rsidR="00494870">
              <w:rPr>
                <w:rFonts w:ascii="Times New Roman" w:hAnsi="Times New Roman" w:cs="Times New Roman"/>
                <w:sz w:val="24"/>
                <w:szCs w:val="24"/>
              </w:rPr>
              <w:t>олимпиадах и конкурсах «Синий бегемот», «ЧИП», «КИТ»</w:t>
            </w:r>
          </w:p>
        </w:tc>
        <w:tc>
          <w:tcPr>
            <w:tcW w:w="1701" w:type="dxa"/>
          </w:tcPr>
          <w:p w:rsidR="001412B4" w:rsidRDefault="00494870" w:rsidP="0004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  <w:r w:rsidR="009D5DD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34B6E" w:rsidTr="00300E71">
        <w:tc>
          <w:tcPr>
            <w:tcW w:w="15276" w:type="dxa"/>
            <w:gridSpan w:val="6"/>
            <w:vAlign w:val="center"/>
          </w:tcPr>
          <w:p w:rsidR="00934B6E" w:rsidRPr="00044CA9" w:rsidRDefault="00934B6E" w:rsidP="0030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A9">
              <w:rPr>
                <w:rStyle w:val="21"/>
                <w:rFonts w:eastAsiaTheme="minorHAnsi"/>
                <w:sz w:val="24"/>
                <w:szCs w:val="24"/>
              </w:rPr>
              <w:t>Ш. Доступность услуг для инвалидов</w:t>
            </w:r>
          </w:p>
        </w:tc>
      </w:tr>
      <w:tr w:rsidR="00934B6E" w:rsidTr="00300E71">
        <w:tc>
          <w:tcPr>
            <w:tcW w:w="3369" w:type="dxa"/>
          </w:tcPr>
          <w:p w:rsidR="00934B6E" w:rsidRPr="00044CA9" w:rsidRDefault="00934B6E" w:rsidP="004C4C09">
            <w:pPr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Совершенствовать качество оказываемых видов помощи (психолого</w:t>
            </w:r>
            <w:r w:rsidRPr="00044CA9">
              <w:rPr>
                <w:rStyle w:val="20"/>
                <w:rFonts w:eastAsiaTheme="minorHAnsi"/>
                <w:sz w:val="24"/>
                <w:szCs w:val="24"/>
              </w:rPr>
              <w:softHyphen/>
              <w:t>-педагогической, медицинской или социальной)</w:t>
            </w:r>
          </w:p>
        </w:tc>
        <w:tc>
          <w:tcPr>
            <w:tcW w:w="3234" w:type="dxa"/>
          </w:tcPr>
          <w:p w:rsidR="00934B6E" w:rsidRPr="00044CA9" w:rsidRDefault="00934B6E" w:rsidP="004C4C09">
            <w:pPr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совершенствование качества работы социально-</w:t>
            </w:r>
            <w:r w:rsidRPr="00044CA9">
              <w:rPr>
                <w:rStyle w:val="20"/>
                <w:rFonts w:eastAsiaTheme="minorHAnsi"/>
                <w:sz w:val="24"/>
                <w:szCs w:val="24"/>
              </w:rPr>
              <w:softHyphen/>
              <w:t>правовой службы школы и психологической помощи</w:t>
            </w:r>
            <w:r w:rsidRPr="00044CA9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044CA9">
              <w:rPr>
                <w:rStyle w:val="20"/>
                <w:rFonts w:eastAsiaTheme="minorHAnsi"/>
                <w:sz w:val="24"/>
                <w:szCs w:val="24"/>
              </w:rPr>
              <w:t>учащимся.</w:t>
            </w:r>
          </w:p>
        </w:tc>
        <w:tc>
          <w:tcPr>
            <w:tcW w:w="1560" w:type="dxa"/>
          </w:tcPr>
          <w:p w:rsidR="00934B6E" w:rsidRPr="00044CA9" w:rsidRDefault="00934B6E" w:rsidP="004C4C09">
            <w:pPr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435" w:type="dxa"/>
          </w:tcPr>
          <w:p w:rsidR="00934B6E" w:rsidRPr="00044CA9" w:rsidRDefault="00934B6E" w:rsidP="004C4C09">
            <w:pPr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Чумакова Ж.В., педагог-психолог</w:t>
            </w:r>
          </w:p>
        </w:tc>
        <w:tc>
          <w:tcPr>
            <w:tcW w:w="2977" w:type="dxa"/>
          </w:tcPr>
          <w:p w:rsidR="00934B6E" w:rsidRDefault="004C4C09" w:rsidP="0030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регулярно посещает курсы повышения квалификации</w:t>
            </w:r>
          </w:p>
        </w:tc>
        <w:tc>
          <w:tcPr>
            <w:tcW w:w="1701" w:type="dxa"/>
          </w:tcPr>
          <w:p w:rsidR="00934B6E" w:rsidRDefault="00763A43" w:rsidP="004C4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Последние к</w:t>
            </w:r>
            <w:r w:rsidR="00494870">
              <w:rPr>
                <w:rFonts w:ascii="Times New Roman" w:hAnsi="Times New Roman" w:cs="Times New Roman"/>
                <w:sz w:val="24"/>
                <w:szCs w:val="24"/>
              </w:rPr>
              <w:t>урсы повышения квалификации с 21.10.2019 по 23.10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934B6E" w:rsidTr="00300E71">
        <w:tc>
          <w:tcPr>
            <w:tcW w:w="3369" w:type="dxa"/>
          </w:tcPr>
          <w:p w:rsidR="00934B6E" w:rsidRPr="00044CA9" w:rsidRDefault="00934B6E" w:rsidP="004C4C09">
            <w:pPr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Разработать план мероприятий по созданию оборудованных пандусов, специализированной мебели, столов, колясок, перил, поручней, специализированного сантехнического оборудования</w:t>
            </w:r>
          </w:p>
        </w:tc>
        <w:tc>
          <w:tcPr>
            <w:tcW w:w="3234" w:type="dxa"/>
          </w:tcPr>
          <w:p w:rsidR="00934B6E" w:rsidRPr="00044CA9" w:rsidRDefault="00934B6E" w:rsidP="004C4C09">
            <w:pPr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совершенствование материально-технического состояния школы</w:t>
            </w:r>
          </w:p>
        </w:tc>
        <w:tc>
          <w:tcPr>
            <w:tcW w:w="1560" w:type="dxa"/>
          </w:tcPr>
          <w:p w:rsidR="00934B6E" w:rsidRPr="00044CA9" w:rsidRDefault="00934B6E" w:rsidP="004C4C09">
            <w:pPr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постоянно</w:t>
            </w:r>
          </w:p>
        </w:tc>
        <w:tc>
          <w:tcPr>
            <w:tcW w:w="2435" w:type="dxa"/>
          </w:tcPr>
          <w:p w:rsidR="00934B6E" w:rsidRPr="00044CA9" w:rsidRDefault="00934B6E" w:rsidP="004C4C09">
            <w:pPr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Селезнева С.М., заместитель по АХЧ</w:t>
            </w:r>
          </w:p>
        </w:tc>
        <w:tc>
          <w:tcPr>
            <w:tcW w:w="2977" w:type="dxa"/>
          </w:tcPr>
          <w:p w:rsidR="00934B6E" w:rsidRPr="004C4C09" w:rsidRDefault="004C4C09" w:rsidP="004C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C09">
              <w:rPr>
                <w:rFonts w:ascii="Times New Roman" w:hAnsi="Times New Roman" w:cs="Times New Roman"/>
                <w:sz w:val="24"/>
              </w:rPr>
              <w:t>Приобрели: ЗД принтер + сканер, интерактивную панель, легоконструктор. Оснащение кабинетов химии, биологии, технологии (компьютеры, интерактивные доски, принтеры, станки токарный и фрезерный, макет человека «Александр», микроскоп цифровой)</w:t>
            </w:r>
          </w:p>
        </w:tc>
        <w:tc>
          <w:tcPr>
            <w:tcW w:w="1701" w:type="dxa"/>
          </w:tcPr>
          <w:p w:rsidR="00934B6E" w:rsidRDefault="009D5DD6" w:rsidP="00494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4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870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948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34B6E" w:rsidTr="00300E71">
        <w:trPr>
          <w:trHeight w:val="1306"/>
        </w:trPr>
        <w:tc>
          <w:tcPr>
            <w:tcW w:w="3369" w:type="dxa"/>
          </w:tcPr>
          <w:p w:rsidR="00934B6E" w:rsidRPr="00044CA9" w:rsidRDefault="00934B6E" w:rsidP="004C4C09">
            <w:pPr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lastRenderedPageBreak/>
              <w:t>Продолжать совершенствовать материально-техническое состояние ОО</w:t>
            </w:r>
          </w:p>
        </w:tc>
        <w:tc>
          <w:tcPr>
            <w:tcW w:w="3234" w:type="dxa"/>
          </w:tcPr>
          <w:p w:rsidR="00934B6E" w:rsidRPr="00044CA9" w:rsidRDefault="00934B6E" w:rsidP="004C4C09">
            <w:pPr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совершенствование материально-технического состояния школы</w:t>
            </w:r>
          </w:p>
        </w:tc>
        <w:tc>
          <w:tcPr>
            <w:tcW w:w="1560" w:type="dxa"/>
          </w:tcPr>
          <w:p w:rsidR="00934B6E" w:rsidRPr="00044CA9" w:rsidRDefault="00934B6E" w:rsidP="004C4C09">
            <w:pPr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постоянно</w:t>
            </w:r>
          </w:p>
        </w:tc>
        <w:tc>
          <w:tcPr>
            <w:tcW w:w="2435" w:type="dxa"/>
          </w:tcPr>
          <w:p w:rsidR="00934B6E" w:rsidRPr="00044CA9" w:rsidRDefault="00934B6E" w:rsidP="004C4C09">
            <w:pPr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Селезнева С.М., заместитель по АХЧ</w:t>
            </w:r>
          </w:p>
        </w:tc>
        <w:tc>
          <w:tcPr>
            <w:tcW w:w="2977" w:type="dxa"/>
          </w:tcPr>
          <w:p w:rsidR="00934B6E" w:rsidRDefault="00DD0967" w:rsidP="004C4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 приобретается и обновляется оборудование</w:t>
            </w:r>
          </w:p>
        </w:tc>
        <w:tc>
          <w:tcPr>
            <w:tcW w:w="1701" w:type="dxa"/>
          </w:tcPr>
          <w:p w:rsidR="00934B6E" w:rsidRDefault="00300E71" w:rsidP="00494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</w:t>
            </w:r>
            <w:r w:rsidR="00494870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948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по 31 </w:t>
            </w:r>
            <w:r w:rsidR="00494870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</w:tr>
      <w:tr w:rsidR="00044CA9" w:rsidTr="00300E71">
        <w:tc>
          <w:tcPr>
            <w:tcW w:w="15276" w:type="dxa"/>
            <w:gridSpan w:val="6"/>
            <w:vAlign w:val="bottom"/>
          </w:tcPr>
          <w:p w:rsidR="00044CA9" w:rsidRPr="00DD0967" w:rsidRDefault="00044CA9" w:rsidP="004C4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Доброжелательность, вежливость </w:t>
            </w:r>
            <w:r w:rsidR="004C4C09" w:rsidRPr="00DD0967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работников организации или феде</w:t>
            </w:r>
            <w:r w:rsidRPr="00DD0967">
              <w:rPr>
                <w:rFonts w:ascii="Times New Roman" w:hAnsi="Times New Roman" w:cs="Times New Roman"/>
                <w:b/>
                <w:sz w:val="24"/>
                <w:szCs w:val="24"/>
              </w:rPr>
              <w:t>рального учреждения медико-социальной экспертизы</w:t>
            </w:r>
          </w:p>
        </w:tc>
      </w:tr>
      <w:tr w:rsidR="00044CA9" w:rsidTr="00300E71">
        <w:trPr>
          <w:trHeight w:val="1400"/>
        </w:trPr>
        <w:tc>
          <w:tcPr>
            <w:tcW w:w="3369" w:type="dxa"/>
          </w:tcPr>
          <w:p w:rsidR="00044CA9" w:rsidRPr="00044CA9" w:rsidRDefault="00044CA9" w:rsidP="00DD0967">
            <w:pPr>
              <w:jc w:val="both"/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Поддерживать на прежнем уровне работу по повышению компетентности работников ОО</w:t>
            </w:r>
          </w:p>
        </w:tc>
        <w:tc>
          <w:tcPr>
            <w:tcW w:w="3234" w:type="dxa"/>
            <w:vAlign w:val="bottom"/>
          </w:tcPr>
          <w:p w:rsidR="00044CA9" w:rsidRPr="00044CA9" w:rsidRDefault="00044CA9" w:rsidP="00DD0967">
            <w:pPr>
              <w:jc w:val="both"/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педагогам своевременно проходить курсы по повышению</w:t>
            </w:r>
          </w:p>
          <w:p w:rsidR="00044CA9" w:rsidRPr="00044CA9" w:rsidRDefault="00044CA9" w:rsidP="00DD0967">
            <w:pPr>
              <w:jc w:val="both"/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компетентности и личностного роста.</w:t>
            </w:r>
          </w:p>
        </w:tc>
        <w:tc>
          <w:tcPr>
            <w:tcW w:w="1560" w:type="dxa"/>
          </w:tcPr>
          <w:p w:rsidR="00044CA9" w:rsidRPr="00044CA9" w:rsidRDefault="00044CA9" w:rsidP="00DD0967">
            <w:pPr>
              <w:jc w:val="both"/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постоянно</w:t>
            </w:r>
          </w:p>
        </w:tc>
        <w:tc>
          <w:tcPr>
            <w:tcW w:w="2435" w:type="dxa"/>
          </w:tcPr>
          <w:p w:rsidR="00044CA9" w:rsidRPr="00044CA9" w:rsidRDefault="00044CA9" w:rsidP="00DD0967">
            <w:pPr>
              <w:jc w:val="both"/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Карпенко Л.В., заместитель директора по УВР</w:t>
            </w:r>
          </w:p>
        </w:tc>
        <w:tc>
          <w:tcPr>
            <w:tcW w:w="2977" w:type="dxa"/>
          </w:tcPr>
          <w:p w:rsidR="00044CA9" w:rsidRDefault="00DD0967" w:rsidP="00DD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регулярно проходят курсы повышения квалификации</w:t>
            </w:r>
          </w:p>
        </w:tc>
        <w:tc>
          <w:tcPr>
            <w:tcW w:w="1701" w:type="dxa"/>
          </w:tcPr>
          <w:p w:rsidR="00044CA9" w:rsidRDefault="00300E71" w:rsidP="00494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</w:t>
            </w:r>
            <w:r w:rsidR="00494870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948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по 31 </w:t>
            </w:r>
            <w:r w:rsidR="00494870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</w:tr>
      <w:tr w:rsidR="00044CA9" w:rsidTr="00300E71">
        <w:tc>
          <w:tcPr>
            <w:tcW w:w="15276" w:type="dxa"/>
            <w:gridSpan w:val="6"/>
            <w:vAlign w:val="bottom"/>
          </w:tcPr>
          <w:p w:rsidR="00044CA9" w:rsidRPr="00DD0967" w:rsidRDefault="00044CA9" w:rsidP="004C4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967">
              <w:rPr>
                <w:rFonts w:ascii="Times New Roman" w:hAnsi="Times New Roman" w:cs="Times New Roman"/>
                <w:b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044CA9" w:rsidTr="00300E71">
        <w:tc>
          <w:tcPr>
            <w:tcW w:w="3369" w:type="dxa"/>
          </w:tcPr>
          <w:p w:rsidR="00044CA9" w:rsidRPr="00044CA9" w:rsidRDefault="00044CA9" w:rsidP="00DD0967">
            <w:pPr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Продолжать совершенствовать качество предоставляемых образовательных услуг</w:t>
            </w:r>
          </w:p>
        </w:tc>
        <w:tc>
          <w:tcPr>
            <w:tcW w:w="3234" w:type="dxa"/>
          </w:tcPr>
          <w:p w:rsidR="00044CA9" w:rsidRPr="00044CA9" w:rsidRDefault="00044CA9" w:rsidP="00DD0967">
            <w:pPr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контроль реализации мероприятий направленных на повышение качества образовательных услуг</w:t>
            </w:r>
          </w:p>
        </w:tc>
        <w:tc>
          <w:tcPr>
            <w:tcW w:w="1560" w:type="dxa"/>
          </w:tcPr>
          <w:p w:rsidR="00044CA9" w:rsidRPr="00044CA9" w:rsidRDefault="00044CA9" w:rsidP="00DD0967">
            <w:pPr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постоянно</w:t>
            </w:r>
          </w:p>
        </w:tc>
        <w:tc>
          <w:tcPr>
            <w:tcW w:w="2435" w:type="dxa"/>
          </w:tcPr>
          <w:p w:rsidR="00044CA9" w:rsidRPr="00044CA9" w:rsidRDefault="00044CA9" w:rsidP="00DD0967">
            <w:pPr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Карпенко Л.В., заместитель директора по УВР</w:t>
            </w:r>
          </w:p>
        </w:tc>
        <w:tc>
          <w:tcPr>
            <w:tcW w:w="2977" w:type="dxa"/>
          </w:tcPr>
          <w:p w:rsidR="00044CA9" w:rsidRDefault="00DD0967" w:rsidP="00DD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план методической работы школы</w:t>
            </w:r>
          </w:p>
        </w:tc>
        <w:tc>
          <w:tcPr>
            <w:tcW w:w="1701" w:type="dxa"/>
          </w:tcPr>
          <w:p w:rsidR="00044CA9" w:rsidRDefault="00C13143" w:rsidP="00C1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="00300E71">
              <w:rPr>
                <w:rFonts w:ascii="Times New Roman" w:hAnsi="Times New Roman" w:cs="Times New Roman"/>
                <w:sz w:val="24"/>
                <w:szCs w:val="24"/>
              </w:rPr>
              <w:t>сентября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00E7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00E71" w:rsidTr="00300E71">
        <w:trPr>
          <w:trHeight w:val="1452"/>
        </w:trPr>
        <w:tc>
          <w:tcPr>
            <w:tcW w:w="3369" w:type="dxa"/>
          </w:tcPr>
          <w:p w:rsidR="00300E71" w:rsidRPr="00044CA9" w:rsidRDefault="00300E71" w:rsidP="00300E71">
            <w:pPr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Продолжать совершенствовать образовательную деятельность и качество предоставляемых образовательных услуг для сохранения имиджа ОО</w:t>
            </w:r>
          </w:p>
        </w:tc>
        <w:tc>
          <w:tcPr>
            <w:tcW w:w="3234" w:type="dxa"/>
          </w:tcPr>
          <w:p w:rsidR="00300E71" w:rsidRPr="00044CA9" w:rsidRDefault="00300E71" w:rsidP="00300E71">
            <w:pPr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контроль реали</w:t>
            </w:r>
            <w:bookmarkStart w:id="0" w:name="_GoBack"/>
            <w:bookmarkEnd w:id="0"/>
            <w:r w:rsidRPr="00044CA9">
              <w:rPr>
                <w:rStyle w:val="20"/>
                <w:rFonts w:eastAsiaTheme="minorHAnsi"/>
                <w:sz w:val="24"/>
                <w:szCs w:val="24"/>
              </w:rPr>
              <w:t>зации мероприятий направленных на повышение качества образовательных услуг</w:t>
            </w:r>
          </w:p>
        </w:tc>
        <w:tc>
          <w:tcPr>
            <w:tcW w:w="1560" w:type="dxa"/>
          </w:tcPr>
          <w:p w:rsidR="00300E71" w:rsidRPr="00044CA9" w:rsidRDefault="00300E71" w:rsidP="00300E71">
            <w:pPr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постоянно</w:t>
            </w:r>
          </w:p>
        </w:tc>
        <w:tc>
          <w:tcPr>
            <w:tcW w:w="2435" w:type="dxa"/>
          </w:tcPr>
          <w:p w:rsidR="00300E71" w:rsidRPr="00044CA9" w:rsidRDefault="00300E71" w:rsidP="00300E71">
            <w:pPr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Карпенко Л.В., заместитель директора по УВР</w:t>
            </w:r>
          </w:p>
        </w:tc>
        <w:tc>
          <w:tcPr>
            <w:tcW w:w="2977" w:type="dxa"/>
          </w:tcPr>
          <w:p w:rsidR="00300E71" w:rsidRDefault="00300E71" w:rsidP="0030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план внутришкольного контроля</w:t>
            </w:r>
          </w:p>
        </w:tc>
        <w:tc>
          <w:tcPr>
            <w:tcW w:w="1701" w:type="dxa"/>
          </w:tcPr>
          <w:p w:rsidR="00300E71" w:rsidRDefault="00C13143" w:rsidP="00C1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00E7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00E7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FF01AF" w:rsidRDefault="00FF01AF" w:rsidP="004C4C09">
      <w:pPr>
        <w:tabs>
          <w:tab w:val="left" w:pos="89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967" w:rsidRDefault="00DD0967" w:rsidP="004C4C09">
      <w:pPr>
        <w:tabs>
          <w:tab w:val="left" w:pos="89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967" w:rsidRDefault="00DD0967" w:rsidP="004C4C09">
      <w:pPr>
        <w:tabs>
          <w:tab w:val="left" w:pos="89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 «СОШ № 9»                                                                                                                                                                М.В. Негматова</w:t>
      </w:r>
    </w:p>
    <w:p w:rsidR="00DD0967" w:rsidRDefault="00DD0967" w:rsidP="004C4C09">
      <w:pPr>
        <w:tabs>
          <w:tab w:val="left" w:pos="89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967" w:rsidRDefault="00DD0967" w:rsidP="00DD0967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967" w:rsidRDefault="00DD0967" w:rsidP="00DD0967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967" w:rsidRPr="00FF01AF" w:rsidRDefault="00494870" w:rsidP="00DD0967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 февраля 2020 </w:t>
      </w:r>
      <w:r w:rsidR="00DD0967">
        <w:rPr>
          <w:rFonts w:ascii="Times New Roman" w:hAnsi="Times New Roman" w:cs="Times New Roman"/>
          <w:sz w:val="24"/>
          <w:szCs w:val="24"/>
        </w:rPr>
        <w:t>г.</w:t>
      </w:r>
    </w:p>
    <w:sectPr w:rsidR="00DD0967" w:rsidRPr="00FF01AF" w:rsidSect="00FF01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83346"/>
    <w:multiLevelType w:val="multilevel"/>
    <w:tmpl w:val="9E92C5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AF"/>
    <w:rsid w:val="00044CA9"/>
    <w:rsid w:val="001412B4"/>
    <w:rsid w:val="002B14AC"/>
    <w:rsid w:val="00300E71"/>
    <w:rsid w:val="00494870"/>
    <w:rsid w:val="004C4C09"/>
    <w:rsid w:val="00716D78"/>
    <w:rsid w:val="00763A43"/>
    <w:rsid w:val="00793897"/>
    <w:rsid w:val="008E6806"/>
    <w:rsid w:val="00934B6E"/>
    <w:rsid w:val="00962064"/>
    <w:rsid w:val="009D5DD6"/>
    <w:rsid w:val="00C13143"/>
    <w:rsid w:val="00C506ED"/>
    <w:rsid w:val="00DD0967"/>
    <w:rsid w:val="00F34DB1"/>
    <w:rsid w:val="00F95BFD"/>
    <w:rsid w:val="00FF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rsid w:val="00FF0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FF0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141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2B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rsid w:val="00FF0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FF0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141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2B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6</cp:revision>
  <cp:lastPrinted>2020-01-28T08:50:00Z</cp:lastPrinted>
  <dcterms:created xsi:type="dcterms:W3CDTF">2020-01-28T07:05:00Z</dcterms:created>
  <dcterms:modified xsi:type="dcterms:W3CDTF">2020-02-05T03:09:00Z</dcterms:modified>
</cp:coreProperties>
</file>