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36" w:rsidRDefault="005B6836" w:rsidP="005B6836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B6836" w:rsidRDefault="005B6836" w:rsidP="005B6836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«___»_______2019г. №_____</w:t>
      </w:r>
    </w:p>
    <w:p w:rsidR="005B6836" w:rsidRDefault="005B6836" w:rsidP="005B683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B6836" w:rsidRDefault="005B6836" w:rsidP="005B683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B6836" w:rsidRDefault="005B6836" w:rsidP="005B683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5B6836" w:rsidRPr="004B18BF" w:rsidRDefault="005B6836" w:rsidP="005B68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BF">
        <w:rPr>
          <w:rFonts w:ascii="Times New Roman" w:hAnsi="Times New Roman" w:cs="Times New Roman"/>
          <w:b/>
          <w:sz w:val="24"/>
          <w:szCs w:val="24"/>
        </w:rPr>
        <w:t>Информация об итогах добровольческой деятельности за 2019</w:t>
      </w:r>
      <w:r w:rsidR="00BB26C5">
        <w:rPr>
          <w:rFonts w:ascii="Times New Roman" w:hAnsi="Times New Roman" w:cs="Times New Roman"/>
          <w:b/>
          <w:sz w:val="24"/>
          <w:szCs w:val="24"/>
        </w:rPr>
        <w:t>-2020 учебный</w:t>
      </w:r>
      <w:r w:rsidRPr="004B18B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615F6" w:rsidRPr="004B18BF" w:rsidRDefault="005B6836" w:rsidP="005B68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BF">
        <w:rPr>
          <w:rFonts w:ascii="Times New Roman" w:hAnsi="Times New Roman" w:cs="Times New Roman"/>
          <w:b/>
          <w:sz w:val="24"/>
          <w:szCs w:val="24"/>
        </w:rPr>
        <w:t>в общеобразовательных учреждениях, подведомственных МКУ «УО ГО Верхняя Пышма»</w:t>
      </w:r>
    </w:p>
    <w:p w:rsidR="005B6836" w:rsidRDefault="005B6836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33"/>
        <w:gridCol w:w="2835"/>
        <w:gridCol w:w="3431"/>
        <w:gridCol w:w="4536"/>
      </w:tblGrid>
      <w:tr w:rsidR="005B6836" w:rsidRPr="0010155C" w:rsidTr="005B6836">
        <w:tc>
          <w:tcPr>
            <w:tcW w:w="561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№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10155C">
              <w:rPr>
                <w:rFonts w:ascii="Liberation Serif" w:hAnsi="Liberation Serif" w:cs="Liberation Serif"/>
              </w:rPr>
              <w:t>п</w:t>
            </w:r>
            <w:proofErr w:type="gramEnd"/>
            <w:r w:rsidRPr="0010155C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233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Полное 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ФИО Руководителя организации,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должность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(контакты)</w:t>
            </w:r>
          </w:p>
        </w:tc>
        <w:tc>
          <w:tcPr>
            <w:tcW w:w="3431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Количество </w:t>
            </w:r>
            <w:proofErr w:type="spellStart"/>
            <w:r w:rsidRPr="0010155C">
              <w:rPr>
                <w:rFonts w:ascii="Liberation Serif" w:hAnsi="Liberation Serif" w:cs="Liberation Serif"/>
              </w:rPr>
              <w:t>благополучателей</w:t>
            </w:r>
            <w:proofErr w:type="spellEnd"/>
            <w:r w:rsidRPr="0010155C">
              <w:rPr>
                <w:rFonts w:ascii="Liberation Serif" w:hAnsi="Liberation Serif" w:cs="Liberation Serif"/>
              </w:rPr>
              <w:t xml:space="preserve">, на </w:t>
            </w:r>
            <w:proofErr w:type="gramStart"/>
            <w:r w:rsidRPr="0010155C">
              <w:rPr>
                <w:rFonts w:ascii="Liberation Serif" w:hAnsi="Liberation Serif" w:cs="Liberation Serif"/>
              </w:rPr>
              <w:t>которых</w:t>
            </w:r>
            <w:proofErr w:type="gramEnd"/>
            <w:r w:rsidRPr="0010155C">
              <w:rPr>
                <w:rFonts w:ascii="Liberation Serif" w:hAnsi="Liberation Serif" w:cs="Liberation Serif"/>
              </w:rPr>
              <w:t xml:space="preserve"> были направлены добровольческие мероприятия (акции, помощь)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в 2019 году</w:t>
            </w:r>
          </w:p>
        </w:tc>
        <w:tc>
          <w:tcPr>
            <w:tcW w:w="4536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Общая характеристика добровольческой деятельности организации (2-3 предложения описательного характера)</w:t>
            </w:r>
          </w:p>
        </w:tc>
      </w:tr>
      <w:tr w:rsidR="005B6836" w:rsidRPr="0010155C" w:rsidTr="0011188F">
        <w:tc>
          <w:tcPr>
            <w:tcW w:w="14596" w:type="dxa"/>
            <w:gridSpan w:val="5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righ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Номинация: добровольческая деятельность органов территориального общественного самоуправления</w:t>
            </w:r>
          </w:p>
        </w:tc>
      </w:tr>
      <w:tr w:rsidR="005B6836" w:rsidRPr="0010155C" w:rsidTr="005B6836">
        <w:tc>
          <w:tcPr>
            <w:tcW w:w="561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Б.С.Суворова</w:t>
            </w:r>
            <w:proofErr w:type="spellEnd"/>
            <w:r w:rsidRPr="0010155C">
              <w:rPr>
                <w:rFonts w:ascii="Times New Roman" w:hAnsi="Times New Roman" w:cs="Times New Roman"/>
              </w:rPr>
              <w:t>"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:rsidR="00DE5AB3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Хамитов 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Марсель </w:t>
            </w:r>
            <w:proofErr w:type="spellStart"/>
            <w:r w:rsidRPr="0010155C">
              <w:rPr>
                <w:rFonts w:ascii="Liberation Serif" w:hAnsi="Liberation Serif" w:cs="Liberation Serif"/>
              </w:rPr>
              <w:t>Радикович</w:t>
            </w:r>
            <w:proofErr w:type="spellEnd"/>
            <w:r w:rsidRPr="0010155C">
              <w:rPr>
                <w:rFonts w:ascii="Liberation Serif" w:hAnsi="Liberation Serif" w:cs="Liberation Serif"/>
              </w:rPr>
              <w:t xml:space="preserve">, </w:t>
            </w:r>
            <w:r w:rsidR="00DE5AB3" w:rsidRPr="0010155C">
              <w:rPr>
                <w:rFonts w:ascii="Liberation Serif" w:hAnsi="Liberation Serif" w:cs="Liberation Serif"/>
              </w:rPr>
              <w:t>заместитель директора по правовому воспитанию,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Т. 89920097132</w:t>
            </w:r>
          </w:p>
        </w:tc>
        <w:tc>
          <w:tcPr>
            <w:tcW w:w="3431" w:type="dxa"/>
            <w:shd w:val="clear" w:color="auto" w:fill="auto"/>
          </w:tcPr>
          <w:p w:rsidR="0010155C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12 </w:t>
            </w:r>
          </w:p>
          <w:p w:rsidR="0010155C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ветеранов </w:t>
            </w:r>
          </w:p>
          <w:p w:rsidR="0010155C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педагогического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 труда</w:t>
            </w:r>
          </w:p>
        </w:tc>
        <w:tc>
          <w:tcPr>
            <w:tcW w:w="4536" w:type="dxa"/>
            <w:shd w:val="clear" w:color="auto" w:fill="auto"/>
          </w:tcPr>
          <w:p w:rsidR="005B6836" w:rsidRDefault="005B6836" w:rsidP="005B6836">
            <w:pPr>
              <w:pStyle w:val="21"/>
              <w:spacing w:line="240" w:lineRule="atLeast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sz w:val="22"/>
                <w:szCs w:val="22"/>
              </w:rPr>
              <w:t>Волонтерский отряд «Вершина»</w:t>
            </w:r>
          </w:p>
          <w:p w:rsidR="0010155C" w:rsidRPr="002032C0" w:rsidRDefault="002032C0" w:rsidP="002032C0">
            <w:pPr>
              <w:pStyle w:val="21"/>
              <w:spacing w:line="240" w:lineRule="atLeast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2032C0">
              <w:rPr>
                <w:rFonts w:ascii="Liberation Serif" w:hAnsi="Liberation Serif" w:cs="Liberation Serif"/>
                <w:sz w:val="22"/>
                <w:szCs w:val="22"/>
              </w:rPr>
              <w:t>12 человек</w:t>
            </w:r>
          </w:p>
          <w:p w:rsidR="005B6836" w:rsidRDefault="00BB26C5" w:rsidP="00AB4B6B">
            <w:pPr>
              <w:pStyle w:val="21"/>
              <w:spacing w:line="240" w:lineRule="atLeast"/>
              <w:contextualSpacing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Акция «Живая вода» (</w:t>
            </w:r>
            <w:r w:rsid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д</w:t>
            </w:r>
            <w:r w:rsidR="005B6836"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оставка чистой родни</w:t>
            </w:r>
            <w:r w:rsid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ковой воды ветеранам труда ОУ №1, и ветеранам микрорайона ОУ №1)</w:t>
            </w:r>
          </w:p>
          <w:p w:rsidR="002032C0" w:rsidRPr="0010155C" w:rsidRDefault="002032C0" w:rsidP="00AB4B6B">
            <w:pPr>
              <w:pStyle w:val="21"/>
              <w:spacing w:line="240" w:lineRule="atLeast"/>
              <w:contextualSpacing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</w:tr>
      <w:tr w:rsidR="005B6836" w:rsidRPr="0010155C" w:rsidTr="005B6836">
        <w:tc>
          <w:tcPr>
            <w:tcW w:w="561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Б.С.Суворова</w:t>
            </w:r>
            <w:proofErr w:type="spellEnd"/>
            <w:r w:rsidRPr="0010155C">
              <w:rPr>
                <w:rFonts w:ascii="Times New Roman" w:hAnsi="Times New Roman" w:cs="Times New Roman"/>
              </w:rPr>
              <w:t>"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:rsidR="00DE5AB3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Шмакова </w:t>
            </w:r>
          </w:p>
          <w:p w:rsidR="00DE5AB3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Светлана Александровна, 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учитель географии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Т.89122723735</w:t>
            </w:r>
          </w:p>
        </w:tc>
        <w:tc>
          <w:tcPr>
            <w:tcW w:w="3431" w:type="dxa"/>
            <w:shd w:val="clear" w:color="auto" w:fill="auto"/>
          </w:tcPr>
          <w:p w:rsidR="000873FF" w:rsidRPr="0010155C" w:rsidRDefault="000873FF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873FF" w:rsidRPr="0010155C" w:rsidRDefault="000873FF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7 могил</w:t>
            </w:r>
          </w:p>
          <w:p w:rsidR="000873FF" w:rsidRPr="0010155C" w:rsidRDefault="000873FF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873FF" w:rsidRPr="0010155C" w:rsidRDefault="000873FF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873FF" w:rsidRPr="0010155C" w:rsidRDefault="000873FF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873FF" w:rsidRPr="0010155C" w:rsidRDefault="000873FF" w:rsidP="000873FF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200</w:t>
            </w:r>
          </w:p>
          <w:p w:rsidR="000873FF" w:rsidRPr="0010155C" w:rsidRDefault="000873FF" w:rsidP="000873FF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останков бойцов поднято в  августе 2019 года</w:t>
            </w:r>
          </w:p>
        </w:tc>
        <w:tc>
          <w:tcPr>
            <w:tcW w:w="4536" w:type="dxa"/>
            <w:shd w:val="clear" w:color="auto" w:fill="auto"/>
          </w:tcPr>
          <w:p w:rsidR="005B6836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Поисковый отряд «Ровесник»</w:t>
            </w:r>
          </w:p>
          <w:p w:rsidR="002032C0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 человек</w:t>
            </w:r>
          </w:p>
          <w:p w:rsidR="0010155C" w:rsidRDefault="0010155C" w:rsidP="00AB4B6B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</w:p>
          <w:p w:rsidR="005B6836" w:rsidRPr="0010155C" w:rsidRDefault="0010155C" w:rsidP="00AB4B6B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AB4B6B" w:rsidRPr="0010155C">
              <w:rPr>
                <w:rFonts w:ascii="Liberation Serif" w:hAnsi="Liberation Serif" w:cs="Liberation Serif"/>
              </w:rPr>
              <w:t xml:space="preserve">Уборка могил ветеранов педагогического </w:t>
            </w:r>
            <w:r w:rsidR="005B6836" w:rsidRPr="0010155C">
              <w:rPr>
                <w:rFonts w:ascii="Liberation Serif" w:hAnsi="Liberation Serif" w:cs="Liberation Serif"/>
              </w:rPr>
              <w:t>труда</w:t>
            </w:r>
            <w:r w:rsidR="00AB4B6B" w:rsidRPr="0010155C">
              <w:rPr>
                <w:rFonts w:ascii="Liberation Serif" w:hAnsi="Liberation Serif" w:cs="Liberation Serif"/>
              </w:rPr>
              <w:t xml:space="preserve"> и Великой Отечественной войны</w:t>
            </w:r>
            <w:r w:rsidR="000873FF" w:rsidRPr="0010155C">
              <w:rPr>
                <w:rFonts w:ascii="Liberation Serif" w:hAnsi="Liberation Serif" w:cs="Liberation Serif"/>
              </w:rPr>
              <w:t xml:space="preserve">. Акции прошли в мае и </w:t>
            </w:r>
            <w:r w:rsidR="005B6836" w:rsidRPr="0010155C">
              <w:rPr>
                <w:rFonts w:ascii="Liberation Serif" w:hAnsi="Liberation Serif" w:cs="Liberation Serif"/>
              </w:rPr>
              <w:t>сентябре 2019г.</w:t>
            </w:r>
            <w:r w:rsidR="000873FF" w:rsidRPr="0010155C">
              <w:rPr>
                <w:rFonts w:ascii="Liberation Serif" w:hAnsi="Liberation Serif" w:cs="Liberation Serif"/>
              </w:rPr>
              <w:t xml:space="preserve"> </w:t>
            </w:r>
            <w:r w:rsidR="005B6836" w:rsidRPr="0010155C">
              <w:rPr>
                <w:rFonts w:ascii="Liberation Serif" w:hAnsi="Liberation Serif" w:cs="Liberation Serif"/>
              </w:rPr>
              <w:t xml:space="preserve">Планируется </w:t>
            </w:r>
            <w:r w:rsidR="000873FF" w:rsidRPr="0010155C">
              <w:rPr>
                <w:rFonts w:ascii="Liberation Serif" w:hAnsi="Liberation Serif" w:cs="Liberation Serif"/>
              </w:rPr>
              <w:t xml:space="preserve">акция </w:t>
            </w:r>
            <w:r w:rsidR="005B6836" w:rsidRPr="0010155C">
              <w:rPr>
                <w:rFonts w:ascii="Liberation Serif" w:hAnsi="Liberation Serif" w:cs="Liberation Serif"/>
              </w:rPr>
              <w:t>в мае 2020г.</w:t>
            </w:r>
          </w:p>
          <w:p w:rsidR="000873FF" w:rsidRPr="0010155C" w:rsidRDefault="0010155C" w:rsidP="000873FF"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0873FF"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0873FF" w:rsidRPr="0010155C">
              <w:rPr>
                <w:rFonts w:ascii="Liberation Serif" w:hAnsi="Liberation Serif" w:cs="Liberation Serif"/>
              </w:rPr>
              <w:t>Вахта Памяти на местах боёв Великой Отечественной войны в Московской области в Клинском районе.</w:t>
            </w:r>
          </w:p>
          <w:p w:rsidR="000873FF" w:rsidRPr="0010155C" w:rsidRDefault="0010155C" w:rsidP="000873FF"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0873FF"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0873FF" w:rsidRPr="0010155C">
              <w:rPr>
                <w:rFonts w:ascii="Liberation Serif" w:hAnsi="Liberation Serif" w:cs="Liberation Serif"/>
              </w:rPr>
              <w:t>Благоустройство мест захоронения бойцов РККА.</w:t>
            </w:r>
          </w:p>
          <w:p w:rsidR="000873FF" w:rsidRPr="0010155C" w:rsidRDefault="0010155C" w:rsidP="000873FF"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0873FF"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0873FF" w:rsidRPr="0010155C">
              <w:rPr>
                <w:rFonts w:ascii="Liberation Serif" w:hAnsi="Liberation Serif" w:cs="Liberation Serif"/>
              </w:rPr>
              <w:t>Работа в архиве по поиску данных без вести пропавших и умерших в госпиталях в годы Великой Отечественной войны.</w:t>
            </w:r>
          </w:p>
          <w:p w:rsidR="000873FF" w:rsidRPr="0010155C" w:rsidRDefault="0010155C" w:rsidP="000873FF">
            <w:pPr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</w:t>
            </w:r>
            <w:r w:rsidR="000873FF"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0873FF" w:rsidRPr="0010155C">
              <w:rPr>
                <w:rFonts w:ascii="Liberation Serif" w:hAnsi="Liberation Serif" w:cs="Liberation Serif"/>
              </w:rPr>
              <w:t>Помощь в поиске информации о родственниках с использованием ресурса интернет.</w:t>
            </w:r>
          </w:p>
          <w:p w:rsidR="000873FF" w:rsidRPr="0010155C" w:rsidRDefault="0010155C" w:rsidP="000873FF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0873FF" w:rsidRPr="0010155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0873FF" w:rsidRPr="0010155C">
              <w:rPr>
                <w:rFonts w:ascii="Liberation Serif" w:hAnsi="Liberation Serif" w:cs="Liberation Serif"/>
              </w:rPr>
              <w:t xml:space="preserve">Встречи поискового отряда </w:t>
            </w:r>
            <w:r w:rsidR="005076E6">
              <w:rPr>
                <w:rFonts w:ascii="Liberation Serif" w:hAnsi="Liberation Serif" w:cs="Liberation Serif"/>
              </w:rPr>
              <w:t>«Ровесник</w:t>
            </w:r>
            <w:r w:rsidR="000873FF" w:rsidRPr="0010155C">
              <w:rPr>
                <w:rFonts w:ascii="Liberation Serif" w:hAnsi="Liberation Serif" w:cs="Liberation Serif"/>
              </w:rPr>
              <w:t>» с обучающимися общеобразовательных учреждений ГО Верхняя Пышма</w:t>
            </w:r>
          </w:p>
        </w:tc>
      </w:tr>
      <w:tr w:rsidR="005B6836" w:rsidRPr="0010155C" w:rsidTr="005B6836">
        <w:tc>
          <w:tcPr>
            <w:tcW w:w="561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3233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Б.С.Суворова</w:t>
            </w:r>
            <w:proofErr w:type="spellEnd"/>
            <w:r w:rsidRPr="001015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E5AB3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Фоминых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 Наталия Витальевна, </w:t>
            </w:r>
            <w:r w:rsidR="00DE5AB3" w:rsidRPr="0010155C">
              <w:rPr>
                <w:rFonts w:ascii="Liberation Serif" w:hAnsi="Liberation Serif" w:cs="Liberation Serif"/>
              </w:rPr>
              <w:t>заместитель директора по воспитательной работе,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8922080958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31" w:type="dxa"/>
            <w:shd w:val="clear" w:color="auto" w:fill="auto"/>
          </w:tcPr>
          <w:p w:rsidR="005B6836" w:rsidRPr="0010155C" w:rsidRDefault="0010155C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22 </w:t>
            </w:r>
          </w:p>
        </w:tc>
        <w:tc>
          <w:tcPr>
            <w:tcW w:w="4536" w:type="dxa"/>
            <w:shd w:val="clear" w:color="auto" w:fill="auto"/>
          </w:tcPr>
          <w:p w:rsidR="005B6836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Совет старшеклассников</w:t>
            </w:r>
            <w:r w:rsidR="0010155C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2032C0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 человек</w:t>
            </w:r>
          </w:p>
          <w:p w:rsidR="0010155C" w:rsidRPr="0010155C" w:rsidRDefault="0010155C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  <w:p w:rsidR="005B6836" w:rsidRPr="0010155C" w:rsidRDefault="005B6836" w:rsidP="005B6836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Поздравление ветеранов педа</w:t>
            </w:r>
            <w:r w:rsidR="0010155C">
              <w:rPr>
                <w:rFonts w:ascii="Liberation Serif" w:hAnsi="Liberation Serif" w:cs="Liberation Serif"/>
              </w:rPr>
              <w:t xml:space="preserve">гогического труда с праздниками </w:t>
            </w:r>
            <w:r w:rsidRPr="0010155C">
              <w:rPr>
                <w:rFonts w:ascii="Liberation Serif" w:hAnsi="Liberation Serif" w:cs="Liberation Serif"/>
              </w:rPr>
              <w:t>(День учителя, Новый год,</w:t>
            </w:r>
            <w:r w:rsidR="0010155C">
              <w:rPr>
                <w:rFonts w:ascii="Liberation Serif" w:hAnsi="Liberation Serif" w:cs="Liberation Serif"/>
              </w:rPr>
              <w:t xml:space="preserve"> </w:t>
            </w:r>
            <w:r w:rsidRPr="0010155C">
              <w:rPr>
                <w:rFonts w:ascii="Liberation Serif" w:hAnsi="Liberation Serif" w:cs="Liberation Serif"/>
              </w:rPr>
              <w:t>8 марта, дни рождения.)</w:t>
            </w:r>
          </w:p>
        </w:tc>
      </w:tr>
      <w:tr w:rsidR="0010155C" w:rsidRPr="0010155C" w:rsidTr="005B6836">
        <w:tc>
          <w:tcPr>
            <w:tcW w:w="561" w:type="dxa"/>
            <w:shd w:val="clear" w:color="auto" w:fill="auto"/>
          </w:tcPr>
          <w:p w:rsidR="0010155C" w:rsidRPr="0010155C" w:rsidRDefault="0010155C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33" w:type="dxa"/>
            <w:shd w:val="clear" w:color="auto" w:fill="auto"/>
          </w:tcPr>
          <w:p w:rsidR="0010155C" w:rsidRPr="0010155C" w:rsidRDefault="0010155C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№ 2 с углубленным изучением отдельных предметов имени М.И. </w:t>
            </w:r>
            <w:proofErr w:type="spellStart"/>
            <w:r w:rsidRPr="0010155C">
              <w:rPr>
                <w:rFonts w:ascii="Times New Roman" w:hAnsi="Times New Roman" w:cs="Times New Roman"/>
              </w:rPr>
              <w:t>Талыкова</w:t>
            </w:r>
            <w:proofErr w:type="spellEnd"/>
            <w:r w:rsidRPr="001015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10155C" w:rsidRPr="002032C0" w:rsidRDefault="0010155C" w:rsidP="002032C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0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2C0" w:rsidRPr="002032C0">
              <w:rPr>
                <w:rFonts w:ascii="Times New Roman" w:eastAsia="Times New Roman" w:hAnsi="Times New Roman" w:cs="Times New Roman"/>
                <w:szCs w:val="28"/>
              </w:rPr>
              <w:t>Бочарова</w:t>
            </w:r>
            <w:proofErr w:type="spellEnd"/>
            <w:r w:rsidR="002032C0" w:rsidRPr="002032C0">
              <w:rPr>
                <w:rFonts w:ascii="Times New Roman" w:eastAsia="Times New Roman" w:hAnsi="Times New Roman" w:cs="Times New Roman"/>
                <w:szCs w:val="28"/>
              </w:rPr>
              <w:t xml:space="preserve"> Анна </w:t>
            </w:r>
            <w:proofErr w:type="spellStart"/>
            <w:r w:rsidR="002032C0" w:rsidRPr="002032C0">
              <w:rPr>
                <w:rFonts w:ascii="Times New Roman" w:eastAsia="Times New Roman" w:hAnsi="Times New Roman" w:cs="Times New Roman"/>
                <w:szCs w:val="28"/>
              </w:rPr>
              <w:t>Левонтиевна</w:t>
            </w:r>
            <w:proofErr w:type="spellEnd"/>
          </w:p>
          <w:p w:rsidR="0010155C" w:rsidRPr="0010155C" w:rsidRDefault="0010155C" w:rsidP="001015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руководитель добровольческого отряда </w:t>
            </w:r>
          </w:p>
          <w:p w:rsidR="0010155C" w:rsidRPr="0010155C" w:rsidRDefault="0010155C" w:rsidP="001015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0155C" w:rsidRPr="0010155C" w:rsidRDefault="002032C0" w:rsidP="001015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89961812663</w:t>
            </w:r>
          </w:p>
        </w:tc>
        <w:tc>
          <w:tcPr>
            <w:tcW w:w="3431" w:type="dxa"/>
            <w:shd w:val="clear" w:color="auto" w:fill="auto"/>
          </w:tcPr>
          <w:p w:rsidR="0010155C" w:rsidRPr="0010155C" w:rsidRDefault="0010155C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10155C" w:rsidRPr="0010155C" w:rsidRDefault="0010155C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10155C" w:rsidRPr="0010155C" w:rsidRDefault="0010155C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150 </w:t>
            </w:r>
          </w:p>
        </w:tc>
        <w:tc>
          <w:tcPr>
            <w:tcW w:w="4536" w:type="dxa"/>
            <w:shd w:val="clear" w:color="auto" w:fill="auto"/>
          </w:tcPr>
          <w:p w:rsidR="0010155C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Волонтёрский </w:t>
            </w:r>
            <w:r w:rsidR="0010155C" w:rsidRPr="0010155C">
              <w:rPr>
                <w:rFonts w:ascii="Liberation Serif" w:hAnsi="Liberation Serif" w:cs="Liberation Serif"/>
                <w:b/>
              </w:rPr>
              <w:t xml:space="preserve"> отряд</w:t>
            </w:r>
            <w:r>
              <w:rPr>
                <w:rFonts w:ascii="Liberation Serif" w:hAnsi="Liberation Serif" w:cs="Liberation Serif"/>
                <w:b/>
              </w:rPr>
              <w:t xml:space="preserve"> «Альтаир</w:t>
            </w:r>
            <w:r w:rsidR="006301DE">
              <w:rPr>
                <w:rFonts w:ascii="Liberation Serif" w:hAnsi="Liberation Serif" w:cs="Liberation Serif"/>
                <w:b/>
              </w:rPr>
              <w:t>»</w:t>
            </w:r>
          </w:p>
          <w:p w:rsidR="0010155C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 человек</w:t>
            </w:r>
          </w:p>
          <w:p w:rsidR="0010155C" w:rsidRPr="0010155C" w:rsidRDefault="0010155C" w:rsidP="00101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>1.Участие во всероссийской акции по профилактике туберкулеза (распространение листовок и календарей).</w:t>
            </w:r>
          </w:p>
          <w:p w:rsidR="0010155C" w:rsidRPr="0010155C" w:rsidRDefault="0010155C" w:rsidP="00101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2.Участие в акции по профилактике курения «Курение вредит здоровью!», «Не злоупотреблять  алкоголем – значит сохранить семью, работу, жизнь». </w:t>
            </w:r>
          </w:p>
          <w:p w:rsidR="0010155C" w:rsidRPr="0010155C" w:rsidRDefault="0010155C" w:rsidP="00101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3.Участие в конкурсе социальных проектов «Я – Гражданин». Проектная работа в рамках года добровольчества 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0155C">
              <w:rPr>
                <w:rFonts w:ascii="Times New Roman" w:hAnsi="Times New Roman" w:cs="Times New Roman"/>
              </w:rPr>
              <w:t xml:space="preserve">. </w:t>
            </w:r>
          </w:p>
          <w:p w:rsidR="0010155C" w:rsidRPr="0010155C" w:rsidRDefault="0010155C" w:rsidP="0010155C">
            <w:pPr>
              <w:spacing w:line="240" w:lineRule="atLeast"/>
              <w:contextualSpacing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Times New Roman" w:hAnsi="Times New Roman" w:cs="Times New Roman"/>
              </w:rPr>
              <w:t xml:space="preserve">4.Уроки здоровья проведены в 6,8,9,10 классах. Тема: профилактика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вич</w:t>
            </w:r>
            <w:proofErr w:type="spellEnd"/>
            <w:r w:rsidRPr="0010155C">
              <w:rPr>
                <w:rFonts w:ascii="Times New Roman" w:hAnsi="Times New Roman" w:cs="Times New Roman"/>
              </w:rPr>
              <w:t>-инфекций, туберкулеза и простудных заболеваний</w:t>
            </w:r>
          </w:p>
        </w:tc>
      </w:tr>
      <w:tr w:rsidR="00FE6C26" w:rsidRPr="0010155C" w:rsidTr="005B6836">
        <w:tc>
          <w:tcPr>
            <w:tcW w:w="561" w:type="dxa"/>
            <w:shd w:val="clear" w:color="auto" w:fill="auto"/>
          </w:tcPr>
          <w:p w:rsidR="00FE6C26" w:rsidRPr="0010155C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33" w:type="dxa"/>
            <w:shd w:val="clear" w:color="auto" w:fill="auto"/>
          </w:tcPr>
          <w:p w:rsidR="00FE6C26" w:rsidRDefault="00FE6C26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</w:t>
            </w:r>
          </w:p>
          <w:p w:rsidR="00FE6C26" w:rsidRPr="0010155C" w:rsidRDefault="00FE6C26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3»</w:t>
            </w:r>
          </w:p>
        </w:tc>
        <w:tc>
          <w:tcPr>
            <w:tcW w:w="2835" w:type="dxa"/>
            <w:shd w:val="clear" w:color="auto" w:fill="auto"/>
          </w:tcPr>
          <w:p w:rsidR="00575F33" w:rsidRDefault="00575F33" w:rsidP="00575F3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Евдокимова Елена Владимировна,</w:t>
            </w:r>
          </w:p>
          <w:p w:rsidR="00575F33" w:rsidRDefault="00575F33" w:rsidP="00575F3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 – организатор</w:t>
            </w:r>
          </w:p>
          <w:p w:rsidR="00FE6C26" w:rsidRPr="0010155C" w:rsidRDefault="00575F33" w:rsidP="00575F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89028755598</w:t>
            </w:r>
          </w:p>
        </w:tc>
        <w:tc>
          <w:tcPr>
            <w:tcW w:w="3431" w:type="dxa"/>
            <w:shd w:val="clear" w:color="auto" w:fill="auto"/>
          </w:tcPr>
          <w:p w:rsidR="00FE6C26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076E6" w:rsidRDefault="005076E6" w:rsidP="00575F3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076E6" w:rsidRDefault="005076E6" w:rsidP="00575F3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Default="00575F33" w:rsidP="00575F3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178</w:t>
            </w:r>
          </w:p>
          <w:p w:rsidR="00575F33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75F33" w:rsidRPr="0010155C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1679</w:t>
            </w:r>
          </w:p>
        </w:tc>
        <w:tc>
          <w:tcPr>
            <w:tcW w:w="4536" w:type="dxa"/>
            <w:shd w:val="clear" w:color="auto" w:fill="auto"/>
          </w:tcPr>
          <w:p w:rsidR="005076E6" w:rsidRDefault="005076E6" w:rsidP="00575F33">
            <w:pPr>
              <w:spacing w:line="240" w:lineRule="atLeast"/>
              <w:contextualSpacing/>
              <w:textAlignment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5076E6">
              <w:rPr>
                <w:rFonts w:ascii="Times New Roman" w:eastAsia="Calibri" w:hAnsi="Times New Roman" w:cs="Times New Roman"/>
                <w:b/>
                <w:bCs/>
                <w:szCs w:val="28"/>
              </w:rPr>
              <w:lastRenderedPageBreak/>
              <w:t>Волонтёрский отряд «</w:t>
            </w:r>
            <w:proofErr w:type="spellStart"/>
            <w:r w:rsidR="002032C0">
              <w:rPr>
                <w:rFonts w:ascii="Times New Roman" w:eastAsia="Calibri" w:hAnsi="Times New Roman" w:cs="Times New Roman"/>
                <w:b/>
                <w:bCs/>
                <w:szCs w:val="28"/>
              </w:rPr>
              <w:t>БлагоДарю</w:t>
            </w:r>
            <w:proofErr w:type="spellEnd"/>
            <w:r w:rsidRPr="005076E6">
              <w:rPr>
                <w:rFonts w:ascii="Times New Roman" w:eastAsia="Calibri" w:hAnsi="Times New Roman" w:cs="Times New Roman"/>
                <w:b/>
                <w:bCs/>
                <w:szCs w:val="28"/>
              </w:rPr>
              <w:t>»</w:t>
            </w:r>
          </w:p>
          <w:p w:rsidR="002032C0" w:rsidRDefault="002032C0" w:rsidP="002032C0">
            <w:pPr>
              <w:spacing w:line="240" w:lineRule="atLeast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</w:rPr>
              <w:t>30 человек</w:t>
            </w:r>
          </w:p>
          <w:p w:rsidR="005076E6" w:rsidRPr="005076E6" w:rsidRDefault="005076E6" w:rsidP="00575F33">
            <w:pPr>
              <w:spacing w:line="240" w:lineRule="atLeast"/>
              <w:contextualSpacing/>
              <w:textAlignment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  <w:p w:rsidR="00FE6C26" w:rsidRPr="00575F33" w:rsidRDefault="00FE6C26" w:rsidP="00575F33">
            <w:pPr>
              <w:spacing w:line="240" w:lineRule="atLeast"/>
              <w:contextualSpacing/>
              <w:textAlignment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1.Акция «Спаси ёжика»</w:t>
            </w:r>
            <w:r w:rsidR="00575F33" w:rsidRPr="00575F33">
              <w:rPr>
                <w:rFonts w:ascii="Times New Roman" w:eastAsia="Calibri" w:hAnsi="Times New Roman" w:cs="Times New Roman"/>
                <w:bCs/>
                <w:szCs w:val="28"/>
              </w:rPr>
              <w:t xml:space="preserve"> (сбор батареек, собрано 4032 батарейки).</w:t>
            </w:r>
          </w:p>
          <w:p w:rsidR="00FE6C26" w:rsidRPr="00575F33" w:rsidRDefault="00FE6C26" w:rsidP="00575F33">
            <w:pPr>
              <w:spacing w:line="240" w:lineRule="atLeast"/>
              <w:contextualSpacing/>
              <w:textAlignment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2.Акция «Поможем бездомным животным» (</w:t>
            </w:r>
            <w:r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сбор вещей и корма для собак и кошек, находящихся в приюте. 15 января</w:t>
            </w:r>
            <w:r w:rsidR="00575F33"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 2019г.</w:t>
            </w:r>
            <w:r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состоялась встреча представителей приюта и </w:t>
            </w:r>
            <w:r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lastRenderedPageBreak/>
              <w:t>учащихся, где ребятам рассказали о причинах появлени</w:t>
            </w:r>
            <w:r w:rsidR="00575F33"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я бездомных животных </w:t>
            </w:r>
            <w:r w:rsidRPr="00575F33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и о правилах поведения при встрече с бродячими собаками).</w:t>
            </w:r>
          </w:p>
          <w:p w:rsidR="00575F33" w:rsidRPr="00575F33" w:rsidRDefault="00575F33" w:rsidP="00575F3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3. Сбор гигиенических сре</w:t>
            </w:r>
            <w:proofErr w:type="gramStart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дств  дл</w:t>
            </w:r>
            <w:proofErr w:type="gramEnd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я Дома малютки.</w:t>
            </w:r>
          </w:p>
          <w:p w:rsidR="00575F33" w:rsidRPr="00575F33" w:rsidRDefault="00575F33" w:rsidP="00575F3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 xml:space="preserve">4. Сбор макулатуры </w:t>
            </w:r>
            <w:proofErr w:type="gramStart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 xml:space="preserve">( </w:t>
            </w:r>
            <w:proofErr w:type="gramEnd"/>
            <w:r w:rsidRPr="00575F33">
              <w:rPr>
                <w:rFonts w:ascii="Times New Roman" w:eastAsia="Calibri" w:hAnsi="Times New Roman" w:cs="Times New Roman"/>
                <w:bCs/>
                <w:szCs w:val="28"/>
              </w:rPr>
              <w:t>собрано 2.4 тонны макулатуры)</w:t>
            </w:r>
          </w:p>
          <w:p w:rsidR="00FE6C26" w:rsidRPr="0010155C" w:rsidRDefault="00FE6C26" w:rsidP="00575F33">
            <w:pPr>
              <w:spacing w:line="240" w:lineRule="atLeast"/>
              <w:contextualSpacing/>
              <w:rPr>
                <w:rFonts w:ascii="Liberation Serif" w:hAnsi="Liberation Serif" w:cs="Liberation Serif"/>
                <w:b/>
              </w:rPr>
            </w:pPr>
          </w:p>
        </w:tc>
      </w:tr>
      <w:tr w:rsidR="005B6836" w:rsidRPr="0010155C" w:rsidTr="005B6836">
        <w:tc>
          <w:tcPr>
            <w:tcW w:w="561" w:type="dxa"/>
            <w:shd w:val="clear" w:color="auto" w:fill="auto"/>
          </w:tcPr>
          <w:p w:rsidR="005B6836" w:rsidRPr="0010155C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3233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общеобразовательная школа 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Times New Roman" w:hAnsi="Times New Roman" w:cs="Times New Roman"/>
              </w:rPr>
              <w:t>№ 4"</w:t>
            </w:r>
          </w:p>
        </w:tc>
        <w:tc>
          <w:tcPr>
            <w:tcW w:w="2835" w:type="dxa"/>
            <w:shd w:val="clear" w:color="auto" w:fill="auto"/>
          </w:tcPr>
          <w:p w:rsidR="00DE5AB3" w:rsidRPr="0010155C" w:rsidRDefault="005B6836" w:rsidP="00DE5AB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0155C">
              <w:rPr>
                <w:rFonts w:ascii="Liberation Serif" w:hAnsi="Liberation Serif" w:cs="Liberation Serif"/>
              </w:rPr>
              <w:t>Па</w:t>
            </w:r>
            <w:r w:rsidR="00DE5AB3" w:rsidRPr="0010155C">
              <w:rPr>
                <w:rFonts w:ascii="Liberation Serif" w:hAnsi="Liberation Serif" w:cs="Liberation Serif"/>
              </w:rPr>
              <w:t>хайло</w:t>
            </w:r>
            <w:proofErr w:type="spellEnd"/>
            <w:r w:rsidR="00DE5AB3" w:rsidRPr="0010155C">
              <w:rPr>
                <w:rFonts w:ascii="Liberation Serif" w:hAnsi="Liberation Serif" w:cs="Liberation Serif"/>
              </w:rPr>
              <w:t xml:space="preserve"> </w:t>
            </w:r>
          </w:p>
          <w:p w:rsidR="005B6836" w:rsidRPr="0010155C" w:rsidRDefault="00DE5AB3" w:rsidP="00DE5AB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Наталья Владимировна, заместитель директора по воспитательной работе,</w:t>
            </w:r>
          </w:p>
          <w:p w:rsidR="005B6836" w:rsidRPr="0010155C" w:rsidRDefault="005B6836" w:rsidP="00DE5AB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8 9221038120</w:t>
            </w:r>
          </w:p>
        </w:tc>
        <w:tc>
          <w:tcPr>
            <w:tcW w:w="3431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6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38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-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486 предметов</w:t>
            </w:r>
          </w:p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B6836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Волонтерский  отряд  «Добрые сердца»</w:t>
            </w:r>
          </w:p>
          <w:p w:rsidR="002032C0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21 человек</w:t>
            </w:r>
          </w:p>
          <w:p w:rsidR="002032C0" w:rsidRPr="002032C0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(</w:t>
            </w:r>
            <w:proofErr w:type="gramStart"/>
            <w:r w:rsidRPr="002032C0">
              <w:rPr>
                <w:rFonts w:ascii="Liberation Serif" w:hAnsi="Liberation Serif" w:cs="Liberation Serif"/>
              </w:rPr>
              <w:t>зарегистрированы на волонтёрском сайте с 2018 года с 2015 года выданы</w:t>
            </w:r>
            <w:proofErr w:type="gramEnd"/>
            <w:r w:rsidRPr="002032C0">
              <w:rPr>
                <w:rFonts w:ascii="Liberation Serif" w:hAnsi="Liberation Serif" w:cs="Liberation Serif"/>
              </w:rPr>
              <w:t xml:space="preserve"> волонтёрские книжки)</w:t>
            </w:r>
          </w:p>
          <w:p w:rsidR="005B6836" w:rsidRPr="0010155C" w:rsidRDefault="005B6836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1. Акция «Армейский  привет»</w:t>
            </w:r>
          </w:p>
          <w:p w:rsidR="005B6836" w:rsidRPr="0010155C" w:rsidRDefault="005B6836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2. Акция «Салют ветеранам»</w:t>
            </w:r>
          </w:p>
          <w:p w:rsidR="005B6836" w:rsidRPr="0010155C" w:rsidRDefault="005B6836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3. Весенняя  неделя  добра</w:t>
            </w:r>
          </w:p>
          <w:p w:rsidR="005B6836" w:rsidRPr="0010155C" w:rsidRDefault="005B6836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4. Акция  «Чистый  город – чистый двор»</w:t>
            </w:r>
          </w:p>
          <w:p w:rsidR="005B6836" w:rsidRPr="0010155C" w:rsidRDefault="005B6836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5. Акция «Собери рюкзак другу»</w:t>
            </w:r>
          </w:p>
          <w:p w:rsidR="005B6836" w:rsidRPr="0010155C" w:rsidRDefault="005B6836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10155C">
              <w:rPr>
                <w:rFonts w:ascii="Liberation Serif" w:hAnsi="Liberation Serif" w:cs="Liberation Serif"/>
                <w:b w:val="0"/>
                <w:sz w:val="22"/>
                <w:szCs w:val="22"/>
              </w:rPr>
              <w:t>6. Сбор  макулатуры (сбор средств ребенку – инвалиду)</w:t>
            </w:r>
          </w:p>
          <w:p w:rsidR="005B6836" w:rsidRPr="0010155C" w:rsidRDefault="005B6836" w:rsidP="005B6836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  <w:p w:rsidR="005B6836" w:rsidRPr="0010155C" w:rsidRDefault="005B6836" w:rsidP="005B6836">
            <w:pPr>
              <w:spacing w:line="240" w:lineRule="atLeast"/>
              <w:contextualSpacing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</w:rPr>
              <w:t>Деятельность  волонтерского отряда  носит социальный  характер: оказание адресной помощи ветеранам,  малообеспеченным семьям, ребенку – инвалиду</w:t>
            </w:r>
          </w:p>
        </w:tc>
      </w:tr>
      <w:tr w:rsidR="005B6836" w:rsidRPr="0010155C" w:rsidTr="005B6836">
        <w:tc>
          <w:tcPr>
            <w:tcW w:w="561" w:type="dxa"/>
            <w:shd w:val="clear" w:color="auto" w:fill="auto"/>
          </w:tcPr>
          <w:p w:rsidR="005B6836" w:rsidRPr="0010155C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33" w:type="dxa"/>
            <w:shd w:val="clear" w:color="auto" w:fill="auto"/>
          </w:tcPr>
          <w:p w:rsidR="005B6836" w:rsidRPr="0010155C" w:rsidRDefault="004C7126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2835" w:type="dxa"/>
            <w:shd w:val="clear" w:color="auto" w:fill="auto"/>
          </w:tcPr>
          <w:p w:rsidR="005B6836" w:rsidRPr="0010155C" w:rsidRDefault="004C712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Седлова </w:t>
            </w:r>
          </w:p>
          <w:p w:rsidR="004C7126" w:rsidRPr="0010155C" w:rsidRDefault="004C7126" w:rsidP="004C712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Елена Викторовна,</w:t>
            </w:r>
          </w:p>
          <w:p w:rsidR="004C7126" w:rsidRPr="0010155C" w:rsidRDefault="004C7126" w:rsidP="004C712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Руководитель поискового отряда «Верность»,</w:t>
            </w:r>
          </w:p>
          <w:p w:rsidR="004C7126" w:rsidRPr="0010155C" w:rsidRDefault="004C7126" w:rsidP="004C712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89222058126</w:t>
            </w:r>
          </w:p>
        </w:tc>
        <w:tc>
          <w:tcPr>
            <w:tcW w:w="3431" w:type="dxa"/>
            <w:shd w:val="clear" w:color="auto" w:fill="auto"/>
          </w:tcPr>
          <w:p w:rsidR="005B6836" w:rsidRPr="0010155C" w:rsidRDefault="004C712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200</w:t>
            </w:r>
          </w:p>
          <w:p w:rsidR="004C7126" w:rsidRPr="0010155C" w:rsidRDefault="004C712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останков бойцов поднято в </w:t>
            </w:r>
            <w:proofErr w:type="spellStart"/>
            <w:proofErr w:type="gramStart"/>
            <w:r w:rsidR="000873FF" w:rsidRPr="0010155C">
              <w:rPr>
                <w:rFonts w:ascii="Liberation Serif" w:hAnsi="Liberation Serif" w:cs="Liberation Serif"/>
              </w:rPr>
              <w:t>в</w:t>
            </w:r>
            <w:proofErr w:type="spellEnd"/>
            <w:proofErr w:type="gramEnd"/>
            <w:r w:rsidR="000873FF" w:rsidRPr="0010155C">
              <w:rPr>
                <w:rFonts w:ascii="Liberation Serif" w:hAnsi="Liberation Serif" w:cs="Liberation Serif"/>
              </w:rPr>
              <w:t xml:space="preserve"> августе </w:t>
            </w:r>
            <w:r w:rsidRPr="0010155C">
              <w:rPr>
                <w:rFonts w:ascii="Liberation Serif" w:hAnsi="Liberation Serif" w:cs="Liberation Serif"/>
              </w:rPr>
              <w:t>2019 год</w:t>
            </w:r>
            <w:r w:rsidR="000873FF" w:rsidRPr="0010155C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5B6836" w:rsidRDefault="004C7126" w:rsidP="004C7126">
            <w:pPr>
              <w:spacing w:line="240" w:lineRule="atLeast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Поисковый отряд «Верность»</w:t>
            </w:r>
          </w:p>
          <w:p w:rsidR="002032C0" w:rsidRPr="0010155C" w:rsidRDefault="002032C0" w:rsidP="002032C0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 человек</w:t>
            </w:r>
          </w:p>
          <w:p w:rsidR="004C7126" w:rsidRPr="0010155C" w:rsidRDefault="00AB4B6B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1.</w:t>
            </w:r>
            <w:r w:rsidR="004C7126" w:rsidRPr="0010155C">
              <w:rPr>
                <w:rFonts w:ascii="Liberation Serif" w:hAnsi="Liberation Serif" w:cs="Liberation Serif"/>
              </w:rPr>
              <w:t>Вахта Памяти на местах боёв Великой Отечественной войны в Московской области в Клинском районе.</w:t>
            </w:r>
          </w:p>
          <w:p w:rsidR="004C7126" w:rsidRPr="0010155C" w:rsidRDefault="00AB4B6B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2.</w:t>
            </w:r>
            <w:r w:rsidR="004C7126" w:rsidRPr="0010155C">
              <w:rPr>
                <w:rFonts w:ascii="Liberation Serif" w:hAnsi="Liberation Serif" w:cs="Liberation Serif"/>
              </w:rPr>
              <w:t>Благоустройство мест захоронения бойцов РККА.</w:t>
            </w:r>
          </w:p>
          <w:p w:rsidR="004C7126" w:rsidRPr="0010155C" w:rsidRDefault="00AB4B6B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3.</w:t>
            </w:r>
            <w:r w:rsidR="004C7126" w:rsidRPr="0010155C">
              <w:rPr>
                <w:rFonts w:ascii="Liberation Serif" w:hAnsi="Liberation Serif" w:cs="Liberation Serif"/>
              </w:rPr>
              <w:t xml:space="preserve">Работа в архиве по поиску данных без вести пропавших и умерших в госпиталях в </w:t>
            </w:r>
            <w:r w:rsidR="004C7126" w:rsidRPr="0010155C">
              <w:rPr>
                <w:rFonts w:ascii="Liberation Serif" w:hAnsi="Liberation Serif" w:cs="Liberation Serif"/>
              </w:rPr>
              <w:lastRenderedPageBreak/>
              <w:t>годы Великой Отечественной войны.</w:t>
            </w:r>
          </w:p>
          <w:p w:rsidR="004C7126" w:rsidRPr="0010155C" w:rsidRDefault="00AB4B6B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4.</w:t>
            </w:r>
            <w:r w:rsidR="004C7126" w:rsidRPr="0010155C">
              <w:rPr>
                <w:rFonts w:ascii="Liberation Serif" w:hAnsi="Liberation Serif" w:cs="Liberation Serif"/>
              </w:rPr>
              <w:t>Помощь в поиске информации о родственниках с использованием ресурса интернет.</w:t>
            </w:r>
          </w:p>
          <w:p w:rsidR="004C7126" w:rsidRPr="0010155C" w:rsidRDefault="00AB4B6B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5.</w:t>
            </w:r>
            <w:r w:rsidR="004C7126" w:rsidRPr="0010155C">
              <w:rPr>
                <w:rFonts w:ascii="Liberation Serif" w:hAnsi="Liberation Serif" w:cs="Liberation Serif"/>
              </w:rPr>
              <w:t>Встречи поискового отряда «Верность» с обучающимися общеобразовательных учреждений ГО Верхняя Пышма</w:t>
            </w:r>
          </w:p>
        </w:tc>
      </w:tr>
      <w:tr w:rsidR="004C7126" w:rsidRPr="0010155C" w:rsidTr="005B6836">
        <w:tc>
          <w:tcPr>
            <w:tcW w:w="561" w:type="dxa"/>
            <w:shd w:val="clear" w:color="auto" w:fill="auto"/>
          </w:tcPr>
          <w:p w:rsidR="004C7126" w:rsidRPr="0010155C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3233" w:type="dxa"/>
            <w:shd w:val="clear" w:color="auto" w:fill="auto"/>
          </w:tcPr>
          <w:p w:rsidR="004C7126" w:rsidRPr="0010155C" w:rsidRDefault="004C7126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2835" w:type="dxa"/>
            <w:shd w:val="clear" w:color="auto" w:fill="auto"/>
          </w:tcPr>
          <w:p w:rsidR="00AB4B6B" w:rsidRPr="0010155C" w:rsidRDefault="004C712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0155C">
              <w:rPr>
                <w:rFonts w:ascii="Liberation Serif" w:hAnsi="Liberation Serif" w:cs="Liberation Serif"/>
              </w:rPr>
              <w:t>Марышева</w:t>
            </w:r>
            <w:proofErr w:type="spellEnd"/>
            <w:r w:rsidRPr="0010155C">
              <w:rPr>
                <w:rFonts w:ascii="Liberation Serif" w:hAnsi="Liberation Serif" w:cs="Liberation Serif"/>
              </w:rPr>
              <w:t xml:space="preserve"> </w:t>
            </w:r>
          </w:p>
          <w:p w:rsidR="004C7126" w:rsidRPr="0010155C" w:rsidRDefault="00AB4B6B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Екатерина А</w:t>
            </w:r>
            <w:r w:rsidR="004C7126" w:rsidRPr="0010155C">
              <w:rPr>
                <w:rFonts w:ascii="Liberation Serif" w:hAnsi="Liberation Serif" w:cs="Liberation Serif"/>
              </w:rPr>
              <w:t>лександровна</w:t>
            </w:r>
            <w:r w:rsidRPr="0010155C">
              <w:rPr>
                <w:rFonts w:ascii="Liberation Serif" w:hAnsi="Liberation Serif" w:cs="Liberation Serif"/>
              </w:rPr>
              <w:t>,</w:t>
            </w:r>
          </w:p>
          <w:p w:rsidR="00AB4B6B" w:rsidRPr="0010155C" w:rsidRDefault="00AB4B6B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учитель биологии</w:t>
            </w:r>
          </w:p>
          <w:p w:rsidR="00AB4B6B" w:rsidRPr="0010155C" w:rsidRDefault="00AB4B6B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89506386922</w:t>
            </w:r>
          </w:p>
          <w:p w:rsidR="00AB4B6B" w:rsidRPr="0010155C" w:rsidRDefault="00AB4B6B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31" w:type="dxa"/>
            <w:shd w:val="clear" w:color="auto" w:fill="auto"/>
          </w:tcPr>
          <w:p w:rsidR="004C7126" w:rsidRPr="0010155C" w:rsidRDefault="00AB4B6B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27 педагогов-ветеранов</w:t>
            </w:r>
          </w:p>
          <w:p w:rsidR="00AB4B6B" w:rsidRPr="0010155C" w:rsidRDefault="00AB4B6B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1200 обучающихся</w:t>
            </w:r>
          </w:p>
        </w:tc>
        <w:tc>
          <w:tcPr>
            <w:tcW w:w="4536" w:type="dxa"/>
            <w:shd w:val="clear" w:color="auto" w:fill="auto"/>
          </w:tcPr>
          <w:p w:rsidR="004C7126" w:rsidRDefault="004C7126" w:rsidP="00AB4B6B">
            <w:pPr>
              <w:spacing w:line="240" w:lineRule="atLeast"/>
              <w:rPr>
                <w:rFonts w:ascii="Liberation Serif" w:hAnsi="Liberation Serif" w:cs="Liberation Serif"/>
                <w:b/>
              </w:rPr>
            </w:pPr>
            <w:r w:rsidRPr="0010155C">
              <w:rPr>
                <w:rFonts w:ascii="Liberation Serif" w:hAnsi="Liberation Serif" w:cs="Liberation Serif"/>
                <w:b/>
              </w:rPr>
              <w:t>Волонтёрский отряд «Мы вместе»</w:t>
            </w:r>
          </w:p>
          <w:p w:rsidR="002032C0" w:rsidRPr="0010155C" w:rsidRDefault="002032C0" w:rsidP="002032C0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40 человек</w:t>
            </w:r>
          </w:p>
          <w:p w:rsidR="00AB4B6B" w:rsidRPr="0010155C" w:rsidRDefault="00AB4B6B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  <w:b/>
              </w:rPr>
              <w:t>1.</w:t>
            </w:r>
            <w:r w:rsidRPr="0010155C">
              <w:rPr>
                <w:rFonts w:ascii="Liberation Serif" w:hAnsi="Liberation Serif" w:cs="Liberation Serif"/>
              </w:rPr>
              <w:t>Организация встреч ветеранов педагогического труда с учениками ОУ №22.</w:t>
            </w:r>
          </w:p>
          <w:p w:rsidR="00AB4B6B" w:rsidRPr="0010155C" w:rsidRDefault="00AB4B6B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 xml:space="preserve">2.Сбор канцелярских принадлежностей </w:t>
            </w:r>
            <w:proofErr w:type="gramStart"/>
            <w:r w:rsidRPr="0010155C">
              <w:rPr>
                <w:rFonts w:ascii="Liberation Serif" w:hAnsi="Liberation Serif" w:cs="Liberation Serif"/>
              </w:rPr>
              <w:t>нуждающимся</w:t>
            </w:r>
            <w:proofErr w:type="gramEnd"/>
            <w:r w:rsidRPr="0010155C">
              <w:rPr>
                <w:rFonts w:ascii="Liberation Serif" w:hAnsi="Liberation Serif" w:cs="Liberation Serif"/>
              </w:rPr>
              <w:t>.</w:t>
            </w:r>
          </w:p>
          <w:p w:rsidR="004C7126" w:rsidRPr="0010155C" w:rsidRDefault="00AB4B6B" w:rsidP="00AB4B6B">
            <w:pPr>
              <w:spacing w:line="240" w:lineRule="atLeast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3. Организация и проведение акций, пропагандирующих здоровый образ жизни</w:t>
            </w:r>
          </w:p>
        </w:tc>
      </w:tr>
      <w:tr w:rsidR="005B6836" w:rsidRPr="0010155C" w:rsidTr="005B6836">
        <w:tc>
          <w:tcPr>
            <w:tcW w:w="561" w:type="dxa"/>
            <w:shd w:val="clear" w:color="auto" w:fill="auto"/>
          </w:tcPr>
          <w:p w:rsidR="005B6836" w:rsidRPr="0010155C" w:rsidRDefault="00575F3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33" w:type="dxa"/>
            <w:shd w:val="clear" w:color="auto" w:fill="auto"/>
          </w:tcPr>
          <w:p w:rsidR="005B6836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Times New Roman" w:hAnsi="Times New Roman" w:cs="Times New Roman"/>
              </w:rPr>
              <w:t>М</w:t>
            </w:r>
            <w:r w:rsidR="001442A4" w:rsidRPr="0010155C">
              <w:rPr>
                <w:rFonts w:ascii="Times New Roman" w:hAnsi="Times New Roman" w:cs="Times New Roman"/>
              </w:rPr>
              <w:t>униципальное автономное общеобразовательное учреждение "Средняя общеобразовательная школа № 25 с углубленным изучением отдельных предметов"</w:t>
            </w:r>
          </w:p>
        </w:tc>
        <w:tc>
          <w:tcPr>
            <w:tcW w:w="2835" w:type="dxa"/>
            <w:shd w:val="clear" w:color="auto" w:fill="auto"/>
          </w:tcPr>
          <w:p w:rsidR="00DE5AB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0155C">
              <w:rPr>
                <w:rFonts w:ascii="Liberation Serif" w:hAnsi="Liberation Serif" w:cs="Liberation Serif"/>
              </w:rPr>
              <w:t>Братцева</w:t>
            </w:r>
            <w:proofErr w:type="spellEnd"/>
            <w:r w:rsidRPr="0010155C">
              <w:rPr>
                <w:rFonts w:ascii="Liberation Serif" w:hAnsi="Liberation Serif" w:cs="Liberation Serif"/>
              </w:rPr>
              <w:t xml:space="preserve"> </w:t>
            </w:r>
          </w:p>
          <w:p w:rsidR="005B6836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Ирина Дмитриевна</w:t>
            </w:r>
            <w:r w:rsidR="00DE5AB3" w:rsidRPr="0010155C">
              <w:rPr>
                <w:rFonts w:ascii="Liberation Serif" w:hAnsi="Liberation Serif" w:cs="Liberation Serif"/>
              </w:rPr>
              <w:t>, педагог-организатор,</w:t>
            </w:r>
          </w:p>
          <w:p w:rsidR="00DE5AB3" w:rsidRPr="0010155C" w:rsidRDefault="00DE5AB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89120310404</w:t>
            </w:r>
          </w:p>
        </w:tc>
        <w:tc>
          <w:tcPr>
            <w:tcW w:w="3431" w:type="dxa"/>
            <w:shd w:val="clear" w:color="auto" w:fill="auto"/>
          </w:tcPr>
          <w:p w:rsidR="005B6836" w:rsidRPr="0010155C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100</w:t>
            </w: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200</w:t>
            </w: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250</w:t>
            </w: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50</w:t>
            </w: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20</w:t>
            </w: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150</w:t>
            </w: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5076E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200</w:t>
            </w: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150</w:t>
            </w: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5076E6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100</w:t>
            </w: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150</w:t>
            </w: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3000</w:t>
            </w: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3000</w:t>
            </w: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C3963" w:rsidRPr="0010155C" w:rsidRDefault="00EC3963" w:rsidP="00EC3963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10155C">
              <w:rPr>
                <w:rFonts w:ascii="Liberation Serif" w:hAnsi="Liberation Serif" w:cs="Liberation Serif"/>
              </w:rPr>
              <w:t>200</w:t>
            </w:r>
          </w:p>
          <w:p w:rsidR="00EC3963" w:rsidRPr="0010155C" w:rsidRDefault="00EC3963" w:rsidP="00EC3963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EC3963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0155C">
              <w:rPr>
                <w:rFonts w:ascii="Times New Roman" w:hAnsi="Times New Roman" w:cs="Times New Roman"/>
                <w:b/>
              </w:rPr>
              <w:lastRenderedPageBreak/>
              <w:t>Волонтерский отряд «Бумеранг добра»</w:t>
            </w:r>
          </w:p>
          <w:p w:rsidR="002032C0" w:rsidRPr="0010155C" w:rsidRDefault="002032C0" w:rsidP="002032C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человек</w:t>
            </w:r>
          </w:p>
          <w:p w:rsidR="00EC3963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B6836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1. </w:t>
            </w:r>
            <w:r w:rsidR="001442A4" w:rsidRPr="0010155C">
              <w:rPr>
                <w:rFonts w:ascii="Times New Roman" w:hAnsi="Times New Roman" w:cs="Times New Roman"/>
              </w:rPr>
              <w:t xml:space="preserve">Акция "Мы вам </w:t>
            </w:r>
            <w:proofErr w:type="spellStart"/>
            <w:r w:rsidR="001442A4" w:rsidRPr="0010155C">
              <w:rPr>
                <w:rFonts w:ascii="Times New Roman" w:hAnsi="Times New Roman" w:cs="Times New Roman"/>
              </w:rPr>
              <w:t>валентинку</w:t>
            </w:r>
            <w:proofErr w:type="spellEnd"/>
            <w:r w:rsidR="001442A4" w:rsidRPr="0010155C">
              <w:rPr>
                <w:rFonts w:ascii="Times New Roman" w:hAnsi="Times New Roman" w:cs="Times New Roman"/>
              </w:rPr>
              <w:t>, вы нам очаровательную улыбку"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2. </w:t>
            </w:r>
            <w:r w:rsidR="001442A4" w:rsidRPr="0010155C">
              <w:rPr>
                <w:rFonts w:ascii="Times New Roman" w:hAnsi="Times New Roman" w:cs="Times New Roman"/>
              </w:rPr>
              <w:t>Помощь в проведении спартакиады СМИ Свердловской области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3. </w:t>
            </w:r>
            <w:r w:rsidR="001442A4" w:rsidRPr="0010155C">
              <w:rPr>
                <w:rFonts w:ascii="Times New Roman" w:hAnsi="Times New Roman" w:cs="Times New Roman"/>
              </w:rPr>
              <w:t xml:space="preserve">Помощь </w:t>
            </w:r>
            <w:r w:rsidRPr="0010155C">
              <w:rPr>
                <w:rFonts w:ascii="Times New Roman" w:hAnsi="Times New Roman" w:cs="Times New Roman"/>
              </w:rPr>
              <w:t xml:space="preserve">в проведении </w:t>
            </w:r>
            <w:proofErr w:type="spellStart"/>
            <w:r w:rsidRPr="0010155C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0155C">
              <w:rPr>
                <w:rFonts w:ascii="Times New Roman" w:hAnsi="Times New Roman" w:cs="Times New Roman"/>
              </w:rPr>
              <w:t xml:space="preserve"> Спортивных и</w:t>
            </w:r>
            <w:r w:rsidR="001442A4" w:rsidRPr="0010155C">
              <w:rPr>
                <w:rFonts w:ascii="Times New Roman" w:hAnsi="Times New Roman" w:cs="Times New Roman"/>
              </w:rPr>
              <w:t xml:space="preserve">гр </w:t>
            </w:r>
            <w:proofErr w:type="gramStart"/>
            <w:r w:rsidR="001442A4" w:rsidRPr="0010155C">
              <w:rPr>
                <w:rFonts w:ascii="Times New Roman" w:hAnsi="Times New Roman" w:cs="Times New Roman"/>
              </w:rPr>
              <w:t>среди</w:t>
            </w:r>
            <w:proofErr w:type="gramEnd"/>
            <w:r w:rsidR="001442A4" w:rsidRPr="0010155C">
              <w:rPr>
                <w:rFonts w:ascii="Times New Roman" w:hAnsi="Times New Roman" w:cs="Times New Roman"/>
              </w:rPr>
              <w:t xml:space="preserve"> до призывной молодежи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4. </w:t>
            </w:r>
            <w:r w:rsidR="001442A4" w:rsidRPr="0010155C">
              <w:rPr>
                <w:rFonts w:ascii="Times New Roman" w:hAnsi="Times New Roman" w:cs="Times New Roman"/>
              </w:rPr>
              <w:t>Акция "Молодежь против наркотиков в семье"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5. </w:t>
            </w:r>
            <w:r w:rsidR="001442A4" w:rsidRPr="0010155C">
              <w:rPr>
                <w:rFonts w:ascii="Times New Roman" w:hAnsi="Times New Roman" w:cs="Times New Roman"/>
              </w:rPr>
              <w:t>Проведение субботника в рамках всероссийской акции "Весенняя неделя добра"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6. </w:t>
            </w:r>
            <w:r w:rsidR="001442A4" w:rsidRPr="0010155C">
              <w:rPr>
                <w:rFonts w:ascii="Times New Roman" w:hAnsi="Times New Roman" w:cs="Times New Roman"/>
              </w:rPr>
              <w:t>Помощь в проведении 70-й легкоатлетической эстафеты, посвященной празднованию 74-й годовщины Победы в Великой Отечественной войне 1941-1945 годов</w:t>
            </w:r>
          </w:p>
          <w:p w:rsidR="001442A4" w:rsidRPr="0010155C" w:rsidRDefault="001442A4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lastRenderedPageBreak/>
              <w:t>Всероссийская Акция "Георгиевская Ленточка"</w:t>
            </w:r>
            <w:r w:rsidR="00EC3963"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7. </w:t>
            </w:r>
            <w:r w:rsidR="001442A4" w:rsidRPr="0010155C">
              <w:rPr>
                <w:rFonts w:ascii="Times New Roman" w:hAnsi="Times New Roman" w:cs="Times New Roman"/>
              </w:rPr>
              <w:t>Акция " Молодежь против курения"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8. </w:t>
            </w:r>
            <w:r w:rsidR="001442A4" w:rsidRPr="0010155C">
              <w:rPr>
                <w:rFonts w:ascii="Times New Roman" w:hAnsi="Times New Roman" w:cs="Times New Roman"/>
              </w:rPr>
              <w:t>Помощь в проведении "Ночи Музеев" на территории Свердловского дома журналистов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9. </w:t>
            </w:r>
            <w:r w:rsidR="001442A4" w:rsidRPr="0010155C">
              <w:rPr>
                <w:rFonts w:ascii="Times New Roman" w:hAnsi="Times New Roman" w:cs="Times New Roman"/>
              </w:rPr>
              <w:t>Участие в</w:t>
            </w:r>
            <w:r w:rsidRPr="0010155C">
              <w:rPr>
                <w:rFonts w:ascii="Times New Roman" w:hAnsi="Times New Roman" w:cs="Times New Roman"/>
              </w:rPr>
              <w:t>о</w:t>
            </w:r>
            <w:r w:rsidR="001442A4" w:rsidRPr="0010155C">
              <w:rPr>
                <w:rFonts w:ascii="Times New Roman" w:hAnsi="Times New Roman" w:cs="Times New Roman"/>
              </w:rPr>
              <w:t xml:space="preserve"> Всероссийском конкурсе "Лига добровольческих отрядов 2019"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10. </w:t>
            </w:r>
            <w:r w:rsidR="001442A4" w:rsidRPr="0010155C">
              <w:rPr>
                <w:rFonts w:ascii="Times New Roman" w:hAnsi="Times New Roman" w:cs="Times New Roman"/>
              </w:rPr>
              <w:t>Проведение Всероссийской акции "Красная гвоздика"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11. </w:t>
            </w:r>
            <w:r w:rsidR="001442A4" w:rsidRPr="0010155C">
              <w:rPr>
                <w:rFonts w:ascii="Times New Roman" w:hAnsi="Times New Roman" w:cs="Times New Roman"/>
              </w:rPr>
              <w:t>Помощь в проведении Фестиваля казачьей песни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12. </w:t>
            </w:r>
            <w:r w:rsidR="001442A4" w:rsidRPr="0010155C">
              <w:rPr>
                <w:rFonts w:ascii="Times New Roman" w:hAnsi="Times New Roman" w:cs="Times New Roman"/>
              </w:rPr>
              <w:t>Помощь в организации и проведении дня молодежи 2019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155C">
              <w:rPr>
                <w:rFonts w:ascii="Times New Roman" w:hAnsi="Times New Roman" w:cs="Times New Roman"/>
              </w:rPr>
              <w:t xml:space="preserve">13. </w:t>
            </w:r>
            <w:r w:rsidR="001442A4" w:rsidRPr="0010155C">
              <w:rPr>
                <w:rFonts w:ascii="Times New Roman" w:hAnsi="Times New Roman" w:cs="Times New Roman"/>
              </w:rPr>
              <w:t>Помощь в организации и проведении дня горда - дня металлурга 2019</w:t>
            </w:r>
            <w:r w:rsidRPr="0010155C">
              <w:rPr>
                <w:rFonts w:ascii="Times New Roman" w:hAnsi="Times New Roman" w:cs="Times New Roman"/>
              </w:rPr>
              <w:t>.</w:t>
            </w:r>
          </w:p>
          <w:p w:rsidR="001442A4" w:rsidRPr="0010155C" w:rsidRDefault="00EC3963" w:rsidP="00AB4B6B">
            <w:pPr>
              <w:spacing w:line="240" w:lineRule="atLeast"/>
              <w:contextualSpacing/>
              <w:rPr>
                <w:rFonts w:ascii="Liberation Serif" w:hAnsi="Liberation Serif" w:cs="Liberation Serif"/>
              </w:rPr>
            </w:pPr>
            <w:r w:rsidRPr="0010155C">
              <w:rPr>
                <w:rFonts w:ascii="Times New Roman" w:hAnsi="Times New Roman" w:cs="Times New Roman"/>
              </w:rPr>
              <w:t>14. П</w:t>
            </w:r>
            <w:r w:rsidR="001442A4" w:rsidRPr="0010155C">
              <w:rPr>
                <w:rFonts w:ascii="Times New Roman" w:hAnsi="Times New Roman" w:cs="Times New Roman"/>
              </w:rPr>
              <w:t>омощь в организации и проведении конференции учителей городского округа Верхняя Пышма</w:t>
            </w:r>
          </w:p>
        </w:tc>
      </w:tr>
      <w:tr w:rsidR="005B6836" w:rsidRPr="0010155C" w:rsidTr="005B6836">
        <w:tc>
          <w:tcPr>
            <w:tcW w:w="561" w:type="dxa"/>
            <w:shd w:val="clear" w:color="auto" w:fill="auto"/>
          </w:tcPr>
          <w:p w:rsidR="005B6836" w:rsidRPr="0010155C" w:rsidRDefault="005076E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3233" w:type="dxa"/>
            <w:shd w:val="clear" w:color="auto" w:fill="auto"/>
          </w:tcPr>
          <w:p w:rsidR="005B6836" w:rsidRPr="00EA3314" w:rsidRDefault="0010155C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33 с углубленным изучением отдельных предметов"</w:t>
            </w:r>
          </w:p>
        </w:tc>
        <w:tc>
          <w:tcPr>
            <w:tcW w:w="2835" w:type="dxa"/>
            <w:shd w:val="clear" w:color="auto" w:fill="auto"/>
          </w:tcPr>
          <w:p w:rsidR="005B6836" w:rsidRPr="00EA3314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1" w:type="dxa"/>
            <w:shd w:val="clear" w:color="auto" w:fill="auto"/>
          </w:tcPr>
          <w:p w:rsidR="005B6836" w:rsidRPr="00EA3314" w:rsidRDefault="005B6836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B26C5" w:rsidRPr="00EA3314" w:rsidRDefault="00BB26C5" w:rsidP="00BB26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Волонтёрский отряд «Не равнодушные сердца»</w:t>
            </w:r>
          </w:p>
          <w:p w:rsidR="009F237C" w:rsidRPr="00EA3314" w:rsidRDefault="009F237C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1. Акция «Армейский  привет»</w:t>
            </w:r>
          </w:p>
          <w:p w:rsidR="009F237C" w:rsidRPr="00EA3314" w:rsidRDefault="009F237C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2. Акция «Салют ветеранам»</w:t>
            </w:r>
          </w:p>
          <w:p w:rsidR="009F237C" w:rsidRPr="00EA3314" w:rsidRDefault="009F237C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3. Весенняя  неделя  добра</w:t>
            </w:r>
          </w:p>
          <w:p w:rsidR="009F237C" w:rsidRPr="00EA3314" w:rsidRDefault="009F237C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4. Акция  «Чистый  город – чистый двор»</w:t>
            </w:r>
          </w:p>
          <w:p w:rsidR="009F237C" w:rsidRPr="00EA3314" w:rsidRDefault="009F237C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5. Акция «Собери рюкзак другу»</w:t>
            </w:r>
          </w:p>
          <w:p w:rsidR="009F237C" w:rsidRPr="00EA3314" w:rsidRDefault="009F237C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b w:val="0"/>
                <w:sz w:val="24"/>
                <w:szCs w:val="24"/>
              </w:rPr>
              <w:t>6. Сбор  макулатуры (сбор средств ребенку – инвалиду)</w:t>
            </w:r>
          </w:p>
          <w:p w:rsidR="009F237C" w:rsidRPr="00EA3314" w:rsidRDefault="009F237C" w:rsidP="009F237C">
            <w:pPr>
              <w:pStyle w:val="21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5B6836" w:rsidRPr="00EA3314" w:rsidRDefault="009F237C" w:rsidP="009F237C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314">
              <w:rPr>
                <w:rFonts w:ascii="Liberation Serif" w:hAnsi="Liberation Serif" w:cs="Liberation Serif"/>
                <w:sz w:val="24"/>
                <w:szCs w:val="24"/>
              </w:rPr>
              <w:t>Деятельность  волонтерского отряда  носит социальный  характер: оказание адресной помощи ветеранам,  малообеспеченным семьям, ребенку – инвалиду</w:t>
            </w:r>
          </w:p>
        </w:tc>
      </w:tr>
      <w:tr w:rsidR="002032C0" w:rsidRPr="0010155C" w:rsidTr="005B6836">
        <w:tc>
          <w:tcPr>
            <w:tcW w:w="561" w:type="dxa"/>
            <w:shd w:val="clear" w:color="auto" w:fill="auto"/>
          </w:tcPr>
          <w:p w:rsidR="002032C0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33" w:type="dxa"/>
            <w:shd w:val="clear" w:color="auto" w:fill="auto"/>
          </w:tcPr>
          <w:p w:rsidR="002032C0" w:rsidRPr="00EA3314" w:rsidRDefault="002032C0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</w:t>
            </w: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A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24»</w:t>
            </w:r>
          </w:p>
        </w:tc>
        <w:tc>
          <w:tcPr>
            <w:tcW w:w="2835" w:type="dxa"/>
            <w:shd w:val="clear" w:color="auto" w:fill="auto"/>
          </w:tcPr>
          <w:p w:rsidR="002032C0" w:rsidRPr="00EA3314" w:rsidRDefault="002032C0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Лагутина Светлана Николаевна</w:t>
            </w:r>
          </w:p>
          <w:p w:rsidR="002032C0" w:rsidRPr="00EA3314" w:rsidRDefault="002032C0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032C0" w:rsidRPr="00EA3314" w:rsidRDefault="002032C0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Волонтёрского отряда</w:t>
            </w:r>
          </w:p>
          <w:p w:rsidR="002032C0" w:rsidRPr="00EA3314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+79501961559</w:t>
            </w:r>
          </w:p>
        </w:tc>
        <w:tc>
          <w:tcPr>
            <w:tcW w:w="3431" w:type="dxa"/>
            <w:shd w:val="clear" w:color="auto" w:fill="auto"/>
          </w:tcPr>
          <w:p w:rsidR="002032C0" w:rsidRPr="00EA3314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032C0" w:rsidRPr="00EA3314" w:rsidRDefault="002032C0" w:rsidP="00BB26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Волонтёрский отряд «Дорогою добра»</w:t>
            </w:r>
          </w:p>
          <w:p w:rsidR="002032C0" w:rsidRPr="00EA3314" w:rsidRDefault="002032C0" w:rsidP="002032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6 человек</w:t>
            </w:r>
          </w:p>
        </w:tc>
      </w:tr>
      <w:tr w:rsidR="002032C0" w:rsidRPr="0010155C" w:rsidTr="005B6836">
        <w:tc>
          <w:tcPr>
            <w:tcW w:w="561" w:type="dxa"/>
            <w:shd w:val="clear" w:color="auto" w:fill="auto"/>
          </w:tcPr>
          <w:p w:rsidR="002032C0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</w:t>
            </w:r>
          </w:p>
        </w:tc>
        <w:tc>
          <w:tcPr>
            <w:tcW w:w="3233" w:type="dxa"/>
            <w:shd w:val="clear" w:color="auto" w:fill="auto"/>
          </w:tcPr>
          <w:p w:rsidR="002032C0" w:rsidRPr="00EA3314" w:rsidRDefault="002032C0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</w:t>
            </w: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9</w:t>
            </w: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032C0" w:rsidRPr="00EA3314" w:rsidRDefault="00EA3314" w:rsidP="005B683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314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EA3314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  <w:p w:rsidR="00EA3314" w:rsidRPr="00EA3314" w:rsidRDefault="00EA3314" w:rsidP="00EA33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A3314" w:rsidRPr="00EA3314" w:rsidRDefault="00EA3314" w:rsidP="00EA331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Волонтёрского </w:t>
            </w:r>
            <w:r w:rsidRPr="00EA3314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  <w:p w:rsidR="00EA3314" w:rsidRPr="00EA3314" w:rsidRDefault="00EA3314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314">
              <w:rPr>
                <w:rFonts w:ascii="Times New Roman" w:hAnsi="Times New Roman"/>
                <w:sz w:val="24"/>
                <w:szCs w:val="24"/>
              </w:rPr>
              <w:t>8-950-559-62-22</w:t>
            </w:r>
          </w:p>
        </w:tc>
        <w:tc>
          <w:tcPr>
            <w:tcW w:w="3431" w:type="dxa"/>
            <w:shd w:val="clear" w:color="auto" w:fill="auto"/>
          </w:tcPr>
          <w:p w:rsidR="002032C0" w:rsidRPr="00EA3314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032C0" w:rsidRPr="00EA3314" w:rsidRDefault="00EA3314" w:rsidP="00BB26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Волонтёрский отряд </w:t>
            </w:r>
            <w:r w:rsidRPr="00EA331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«</w:t>
            </w:r>
            <w:r w:rsidR="002032C0" w:rsidRPr="00EA3314">
              <w:rPr>
                <w:rFonts w:ascii="Times New Roman" w:hAnsi="Times New Roman"/>
                <w:b/>
                <w:sz w:val="24"/>
                <w:szCs w:val="24"/>
              </w:rPr>
              <w:t>Орбита FM</w:t>
            </w:r>
            <w:r w:rsidRPr="00EA33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A3314" w:rsidRPr="00EA3314" w:rsidRDefault="00EA3314" w:rsidP="00EA33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3314">
              <w:rPr>
                <w:rFonts w:ascii="Times New Roman" w:hAnsi="Times New Roman"/>
                <w:b/>
                <w:sz w:val="24"/>
                <w:szCs w:val="24"/>
              </w:rPr>
              <w:t>6 человек</w:t>
            </w:r>
          </w:p>
        </w:tc>
      </w:tr>
      <w:tr w:rsidR="002032C0" w:rsidRPr="0010155C" w:rsidTr="005B6836">
        <w:tc>
          <w:tcPr>
            <w:tcW w:w="561" w:type="dxa"/>
            <w:shd w:val="clear" w:color="auto" w:fill="auto"/>
          </w:tcPr>
          <w:p w:rsidR="002032C0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shd w:val="clear" w:color="auto" w:fill="auto"/>
          </w:tcPr>
          <w:p w:rsidR="002032C0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032C0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31" w:type="dxa"/>
            <w:shd w:val="clear" w:color="auto" w:fill="auto"/>
          </w:tcPr>
          <w:p w:rsidR="002032C0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2032C0" w:rsidRPr="009F237C" w:rsidRDefault="002032C0" w:rsidP="00BB26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2032C0" w:rsidRPr="0010155C" w:rsidTr="005B6836">
        <w:tc>
          <w:tcPr>
            <w:tcW w:w="561" w:type="dxa"/>
            <w:shd w:val="clear" w:color="auto" w:fill="auto"/>
          </w:tcPr>
          <w:p w:rsidR="002032C0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shd w:val="clear" w:color="auto" w:fill="auto"/>
          </w:tcPr>
          <w:p w:rsidR="002032C0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032C0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31" w:type="dxa"/>
            <w:shd w:val="clear" w:color="auto" w:fill="auto"/>
          </w:tcPr>
          <w:p w:rsidR="002032C0" w:rsidRPr="0010155C" w:rsidRDefault="002032C0" w:rsidP="005B6836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2032C0" w:rsidRPr="009F237C" w:rsidRDefault="002032C0" w:rsidP="00BB26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</w:tbl>
    <w:p w:rsidR="005B6836" w:rsidRPr="0010155C" w:rsidRDefault="005B6836" w:rsidP="005B6836">
      <w:pPr>
        <w:spacing w:line="240" w:lineRule="atLeast"/>
        <w:contextualSpacing/>
      </w:pPr>
    </w:p>
    <w:p w:rsidR="005B6836" w:rsidRPr="0010155C" w:rsidRDefault="005B6836" w:rsidP="005B6836">
      <w:pPr>
        <w:spacing w:line="240" w:lineRule="atLeast"/>
        <w:contextualSpacing/>
      </w:pPr>
    </w:p>
    <w:sectPr w:rsidR="005B6836" w:rsidRPr="0010155C" w:rsidSect="005B683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7B4"/>
    <w:multiLevelType w:val="hybridMultilevel"/>
    <w:tmpl w:val="6F34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2203"/>
    <w:multiLevelType w:val="hybridMultilevel"/>
    <w:tmpl w:val="78A0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26FF"/>
    <w:multiLevelType w:val="hybridMultilevel"/>
    <w:tmpl w:val="4E3E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4296D"/>
    <w:multiLevelType w:val="hybridMultilevel"/>
    <w:tmpl w:val="C4A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8"/>
    <w:rsid w:val="000873FF"/>
    <w:rsid w:val="0010155C"/>
    <w:rsid w:val="001442A4"/>
    <w:rsid w:val="002032C0"/>
    <w:rsid w:val="00436B3C"/>
    <w:rsid w:val="004B18BF"/>
    <w:rsid w:val="004C7126"/>
    <w:rsid w:val="005076E6"/>
    <w:rsid w:val="00575F33"/>
    <w:rsid w:val="005B6836"/>
    <w:rsid w:val="006301DE"/>
    <w:rsid w:val="009F237C"/>
    <w:rsid w:val="00AB4B6B"/>
    <w:rsid w:val="00B839A8"/>
    <w:rsid w:val="00BB26C5"/>
    <w:rsid w:val="00DE5AB3"/>
    <w:rsid w:val="00EA3314"/>
    <w:rsid w:val="00EC3963"/>
    <w:rsid w:val="00F615F6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683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rsid w:val="001442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683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rsid w:val="001442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2021-01-13T09:26:00Z</dcterms:created>
  <dcterms:modified xsi:type="dcterms:W3CDTF">2021-01-13T09:26:00Z</dcterms:modified>
</cp:coreProperties>
</file>